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FEEB6" w14:textId="31190B61" w:rsidR="00BB5154" w:rsidRDefault="003025F3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  <w:r>
        <w:rPr>
          <w:rFonts w:ascii="UD デジタル 教科書体 NK" w:eastAsia="UD デジタル 教科書体 NK" w:hAnsiTheme="minor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65A49" wp14:editId="2258AE9A">
                <wp:simplePos x="0" y="0"/>
                <wp:positionH relativeFrom="column">
                  <wp:posOffset>5273040</wp:posOffset>
                </wp:positionH>
                <wp:positionV relativeFrom="paragraph">
                  <wp:posOffset>-453390</wp:posOffset>
                </wp:positionV>
                <wp:extent cx="752475" cy="400050"/>
                <wp:effectExtent l="0" t="0" r="28575" b="19050"/>
                <wp:wrapNone/>
                <wp:docPr id="173197154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7BE14" w14:textId="37706E4B" w:rsidR="003025F3" w:rsidRDefault="003025F3" w:rsidP="003025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D65A49" id="正方形/長方形 1" o:spid="_x0000_s1026" style="position:absolute;left:0;text-align:left;margin-left:415.2pt;margin-top:-35.7pt;width:59.25pt;height:3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" fillcolor="white [3201]" strokecolor="black [3213]" strokeweight="1pt">
                <v:textbox>
                  <w:txbxContent>
                    <w:p w14:paraId="0BB7BE14" w14:textId="37706E4B" w:rsidR="003025F3" w:rsidRDefault="003025F3" w:rsidP="003025F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様式４</w:t>
                      </w:r>
                    </w:p>
                  </w:txbxContent>
                </v:textbox>
              </v:rect>
            </w:pict>
          </mc:Fallback>
        </mc:AlternateContent>
      </w:r>
    </w:p>
    <w:p w14:paraId="4693A472" w14:textId="77777777" w:rsidR="00BB5154" w:rsidRDefault="00BB5154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1309683C" w14:textId="128504B3" w:rsidR="00A8686A" w:rsidRPr="00BB5154" w:rsidRDefault="00A8686A" w:rsidP="00A8686A">
      <w:pPr>
        <w:spacing w:line="500" w:lineRule="exact"/>
        <w:jc w:val="left"/>
        <w:rPr>
          <w:rFonts w:ascii="UD デジタル 教科書体 NP-R" w:eastAsia="UD デジタル 教科書体 NP-R" w:hAnsi="ＭＳ 明朝" w:cs="メイリオ"/>
          <w:b/>
          <w:color w:val="000000"/>
          <w:sz w:val="32"/>
          <w:szCs w:val="32"/>
        </w:rPr>
      </w:pPr>
      <w:r>
        <w:rPr>
          <w:rFonts w:ascii="UD デジタル 教科書体 NP-R" w:eastAsia="UD デジタル 教科書体 NP-R" w:hAnsi="ＭＳ 明朝" w:cs="メイリオ" w:hint="eastAsia"/>
          <w:b/>
          <w:color w:val="000000"/>
          <w:sz w:val="32"/>
          <w:szCs w:val="32"/>
        </w:rPr>
        <w:t>福岡市西区</w:t>
      </w:r>
      <w:r w:rsidRPr="00BB5154">
        <w:rPr>
          <w:rFonts w:ascii="UD デジタル 教科書体 NP-R" w:eastAsia="UD デジタル 教科書体 NP-R" w:hAnsi="ＭＳ 明朝" w:cs="メイリオ" w:hint="eastAsia"/>
          <w:b/>
          <w:color w:val="000000"/>
          <w:sz w:val="32"/>
          <w:szCs w:val="32"/>
        </w:rPr>
        <w:t>総務部企画振興課</w:t>
      </w:r>
      <w:r>
        <w:rPr>
          <w:rFonts w:ascii="UD デジタル 教科書体 NP-R" w:eastAsia="UD デジタル 教科書体 NP-R" w:hAnsi="ＭＳ 明朝" w:cs="メイリオ" w:hint="eastAsia"/>
          <w:b/>
          <w:color w:val="000000"/>
          <w:sz w:val="32"/>
          <w:szCs w:val="32"/>
        </w:rPr>
        <w:t xml:space="preserve">　宛</w:t>
      </w:r>
    </w:p>
    <w:p w14:paraId="2DBAB76A" w14:textId="77777777" w:rsidR="00BB5154" w:rsidRDefault="00BB5154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000D9B31" w14:textId="77777777" w:rsidR="00BB5154" w:rsidRDefault="00BB5154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2692224C" w14:textId="77777777" w:rsidR="00BB5154" w:rsidRDefault="00BB5154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31ABC339" w14:textId="77777777" w:rsidR="00A8686A" w:rsidRDefault="00A8686A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69504A03" w14:textId="77777777" w:rsidR="00A8686A" w:rsidRDefault="00A8686A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1AD5AEA1" w14:textId="77777777" w:rsidR="00A8686A" w:rsidRDefault="00A8686A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13A1A018" w14:textId="77777777" w:rsidR="00A8686A" w:rsidRDefault="00A8686A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10562790" w14:textId="77777777" w:rsidR="00BB5154" w:rsidRDefault="00BB5154" w:rsidP="001C57E5">
      <w:pPr>
        <w:pStyle w:val="Default"/>
        <w:spacing w:line="340" w:lineRule="exact"/>
        <w:jc w:val="center"/>
        <w:rPr>
          <w:rFonts w:ascii="UD デジタル 教科書体 NK" w:eastAsia="UD デジタル 教科書体 NK" w:hAnsiTheme="minorEastAsia"/>
          <w:b/>
          <w:szCs w:val="21"/>
        </w:rPr>
      </w:pPr>
    </w:p>
    <w:p w14:paraId="2AD2385E" w14:textId="3D649DB5" w:rsidR="00BB5154" w:rsidRPr="00A8686A" w:rsidRDefault="00BB5154" w:rsidP="00BB5154">
      <w:pPr>
        <w:jc w:val="center"/>
        <w:rPr>
          <w:rFonts w:ascii="UD デジタル 教科書体 NP" w:eastAsia="UD デジタル 教科書体 NP" w:hAnsi="ＭＳ 明朝"/>
          <w:b/>
          <w:bCs/>
          <w:color w:val="000000"/>
          <w:sz w:val="36"/>
          <w:szCs w:val="36"/>
        </w:rPr>
      </w:pPr>
      <w:r w:rsidRPr="00A8686A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高校生との</w:t>
      </w:r>
      <w:r w:rsidR="005E324A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共働</w:t>
      </w:r>
      <w:r w:rsidRPr="00A8686A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による西区役所前花壇プロジェクト</w:t>
      </w:r>
    </w:p>
    <w:p w14:paraId="5DC947E9" w14:textId="00E33064" w:rsidR="00BB5154" w:rsidRPr="00A8686A" w:rsidRDefault="00BB5154" w:rsidP="00BB5154">
      <w:pPr>
        <w:jc w:val="center"/>
        <w:rPr>
          <w:rFonts w:ascii="UD デジタル 教科書体 NP" w:eastAsia="UD デジタル 教科書体 NP" w:hAnsi="ＭＳ 明朝" w:cs="メイリオ"/>
          <w:b/>
          <w:bCs/>
          <w:color w:val="000000"/>
          <w:sz w:val="36"/>
          <w:szCs w:val="36"/>
        </w:rPr>
      </w:pPr>
      <w:r w:rsidRPr="00A8686A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業務委託に係る</w:t>
      </w:r>
      <w:r w:rsidR="00832AF1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企画</w:t>
      </w:r>
      <w:r w:rsidRPr="00A8686A">
        <w:rPr>
          <w:rFonts w:ascii="UD デジタル 教科書体 NP" w:eastAsia="UD デジタル 教科書体 NP" w:hAnsi="ＭＳ 明朝" w:hint="eastAsia"/>
          <w:b/>
          <w:bCs/>
          <w:color w:val="000000"/>
          <w:sz w:val="36"/>
          <w:szCs w:val="36"/>
        </w:rPr>
        <w:t>提案書</w:t>
      </w:r>
    </w:p>
    <w:p w14:paraId="0DD8A6B7" w14:textId="77777777" w:rsidR="00BB5154" w:rsidRPr="006D1E47" w:rsidRDefault="00BB5154" w:rsidP="00BB5154">
      <w:pPr>
        <w:jc w:val="center"/>
        <w:rPr>
          <w:rFonts w:ascii="UD デジタル 教科書体 NP" w:eastAsia="UD デジタル 教科書体 NP" w:hAnsi="ＭＳ 明朝" w:cs="Meiryo UI"/>
          <w:b/>
          <w:bCs/>
          <w:color w:val="000000"/>
          <w:sz w:val="36"/>
          <w:szCs w:val="36"/>
        </w:rPr>
      </w:pPr>
    </w:p>
    <w:p w14:paraId="4B8071A1" w14:textId="77777777" w:rsidR="00BB5154" w:rsidRPr="00B14559" w:rsidRDefault="00BB5154" w:rsidP="00BB5154">
      <w:pPr>
        <w:jc w:val="center"/>
        <w:rPr>
          <w:rFonts w:ascii="UD デジタル 教科書体 NP-R" w:eastAsia="UD デジタル 教科書体 NP-R" w:hAnsi="ＭＳ 明朝" w:cs="Meiryo UI"/>
          <w:b/>
          <w:color w:val="000000"/>
          <w:sz w:val="36"/>
          <w:szCs w:val="32"/>
        </w:rPr>
      </w:pPr>
    </w:p>
    <w:p w14:paraId="1993FB57" w14:textId="77777777" w:rsidR="00BB5154" w:rsidRPr="009E7738" w:rsidRDefault="00BB5154" w:rsidP="00BB5154">
      <w:pPr>
        <w:jc w:val="center"/>
        <w:rPr>
          <w:rFonts w:ascii="UD デジタル 教科書体 NP-R" w:eastAsia="UD デジタル 教科書体 NP-R" w:hAnsi="ＭＳ 明朝" w:cs="Meiryo UI"/>
          <w:b/>
          <w:color w:val="000000"/>
          <w:sz w:val="36"/>
          <w:szCs w:val="32"/>
        </w:rPr>
      </w:pPr>
    </w:p>
    <w:p w14:paraId="6654DFCC" w14:textId="77777777" w:rsidR="00BB5154" w:rsidRDefault="00BB5154" w:rsidP="00BB5154">
      <w:pPr>
        <w:rPr>
          <w:rFonts w:ascii="UD デジタル 教科書体 NP-R" w:eastAsia="UD デジタル 教科書体 NP-R" w:hAnsi="ＭＳ 明朝" w:cs="Meiryo UI"/>
          <w:b/>
          <w:color w:val="000000"/>
          <w:sz w:val="36"/>
          <w:szCs w:val="32"/>
        </w:rPr>
      </w:pPr>
    </w:p>
    <w:p w14:paraId="4FF69CBD" w14:textId="77777777" w:rsidR="00BB5154" w:rsidRDefault="00BB5154" w:rsidP="00BB5154">
      <w:pPr>
        <w:rPr>
          <w:rFonts w:ascii="UD デジタル 教科書体 NP-R" w:eastAsia="UD デジタル 教科書体 NP-R" w:hAnsi="ＭＳ 明朝" w:cs="Meiryo UI"/>
          <w:b/>
          <w:color w:val="000000"/>
          <w:sz w:val="36"/>
          <w:szCs w:val="32"/>
        </w:rPr>
      </w:pPr>
    </w:p>
    <w:p w14:paraId="42E7E6BC" w14:textId="77777777" w:rsidR="00BB5154" w:rsidRDefault="00BB5154" w:rsidP="00BB5154">
      <w:pPr>
        <w:jc w:val="center"/>
        <w:rPr>
          <w:rFonts w:ascii="UD デジタル 教科書体 NP-R" w:eastAsia="UD デジタル 教科書体 NP-R" w:hAnsi="ＭＳ 明朝" w:cs="Meiryo UI"/>
          <w:b/>
          <w:color w:val="000000"/>
          <w:sz w:val="36"/>
          <w:szCs w:val="32"/>
        </w:rPr>
      </w:pPr>
    </w:p>
    <w:p w14:paraId="29FBFCA1" w14:textId="2A64C239" w:rsidR="00BB5154" w:rsidRPr="00A8686A" w:rsidRDefault="00BB5154" w:rsidP="00A8686A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提出日：令和８年</w:t>
      </w:r>
      <w:r w:rsidR="00930E5C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 xml:space="preserve">　</w:t>
      </w:r>
      <w:r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月</w:t>
      </w:r>
      <w:r w:rsidR="00930E5C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 xml:space="preserve">　</w:t>
      </w:r>
      <w:r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日</w:t>
      </w:r>
    </w:p>
    <w:p w14:paraId="4317674F" w14:textId="53810710" w:rsidR="00BB5154" w:rsidRPr="00A8686A" w:rsidRDefault="00832AF1" w:rsidP="00BB5154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会社名</w:t>
      </w:r>
      <w:r w:rsidR="00BB5154"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：</w:t>
      </w:r>
    </w:p>
    <w:p w14:paraId="60AC3616" w14:textId="71DB2179" w:rsidR="00BB5154" w:rsidRPr="00A8686A" w:rsidRDefault="00832AF1" w:rsidP="00BB5154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所属</w:t>
      </w:r>
      <w:r w:rsidR="00BB5154"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：</w:t>
      </w:r>
    </w:p>
    <w:p w14:paraId="54EA895A" w14:textId="3A64331C" w:rsidR="00BB5154" w:rsidRPr="00A8686A" w:rsidRDefault="00BB5154" w:rsidP="00BB5154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担当者名：</w:t>
      </w:r>
    </w:p>
    <w:p w14:paraId="7D47280B" w14:textId="718BEFB3" w:rsidR="00832AF1" w:rsidRDefault="00832AF1" w:rsidP="00832AF1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 w:rsidRPr="00A8686A"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連絡先</w:t>
      </w:r>
      <w:r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：電話</w:t>
      </w:r>
    </w:p>
    <w:p w14:paraId="53AEFB44" w14:textId="2077ACE7" w:rsidR="00832AF1" w:rsidRDefault="00832AF1" w:rsidP="00BB5154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FAX</w:t>
      </w:r>
    </w:p>
    <w:p w14:paraId="099D4B63" w14:textId="2A30CB99" w:rsidR="00832AF1" w:rsidRPr="00A8686A" w:rsidRDefault="00832AF1" w:rsidP="00BB5154">
      <w:pPr>
        <w:spacing w:line="500" w:lineRule="exact"/>
        <w:jc w:val="right"/>
        <w:rPr>
          <w:rFonts w:ascii="UD デジタル 教科書体 NP-R" w:eastAsia="UD デジタル 教科書体 NP-R" w:hAnsi="ＭＳ 明朝" w:cs="メイリオ"/>
          <w:bCs/>
          <w:color w:val="000000"/>
          <w:sz w:val="28"/>
          <w:szCs w:val="28"/>
        </w:rPr>
      </w:pPr>
      <w:r>
        <w:rPr>
          <w:rFonts w:ascii="UD デジタル 教科書体 NP-R" w:eastAsia="UD デジタル 教科書体 NP-R" w:hAnsi="ＭＳ 明朝" w:cs="メイリオ" w:hint="eastAsia"/>
          <w:bCs/>
          <w:color w:val="000000"/>
          <w:sz w:val="28"/>
          <w:szCs w:val="28"/>
        </w:rPr>
        <w:t>メールアドレス</w:t>
      </w:r>
    </w:p>
    <w:p w14:paraId="5E8AD707" w14:textId="77777777" w:rsidR="00832AF1" w:rsidRDefault="00832AF1" w:rsidP="002C5B5F">
      <w:pPr>
        <w:pStyle w:val="Default"/>
        <w:spacing w:line="500" w:lineRule="exact"/>
        <w:rPr>
          <w:rFonts w:ascii="UD デジタル 教科書体 NK-R" w:eastAsia="UD デジタル 教科書体 NK-R" w:hAnsi="ＭＳ Ｐ明朝"/>
          <w:b/>
          <w:bCs/>
          <w:sz w:val="28"/>
          <w:szCs w:val="32"/>
        </w:rPr>
      </w:pPr>
    </w:p>
    <w:p w14:paraId="3E01C669" w14:textId="7EA01677" w:rsidR="00BB5154" w:rsidRPr="00BB5154" w:rsidRDefault="00BB5154" w:rsidP="002C5B5F">
      <w:pPr>
        <w:pStyle w:val="Default"/>
        <w:spacing w:line="500" w:lineRule="exact"/>
        <w:rPr>
          <w:rFonts w:ascii="UD デジタル 教科書体 NK-R" w:eastAsia="UD デジタル 教科書体 NK-R" w:hAnsi="ＭＳ Ｐ明朝"/>
          <w:sz w:val="22"/>
        </w:rPr>
      </w:pP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lastRenderedPageBreak/>
        <w:t>1 本事業に対する理解・考え方</w:t>
      </w:r>
      <w:r w:rsidRPr="00BB5154">
        <w:rPr>
          <w:rFonts w:ascii="UD デジタル 教科書体 NK-R" w:eastAsia="UD デジタル 教科書体 NK-R" w:hAnsi="ＭＳ Ｐ明朝"/>
          <w:sz w:val="22"/>
        </w:rPr>
        <w:t> </w:t>
      </w:r>
    </w:p>
    <w:p w14:paraId="652579A4" w14:textId="18231803" w:rsidR="00BB5154" w:rsidRPr="00BB5154" w:rsidRDefault="00BB5154" w:rsidP="00BB515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 w:rsidRPr="00BB5154">
        <w:rPr>
          <w:rFonts w:ascii="UD デジタル 教科書体 NK-R" w:eastAsia="UD デジタル 教科書体 NK-R" w:hAnsi="ＭＳ Ｐ明朝"/>
          <w:szCs w:val="28"/>
        </w:rPr>
        <w:t>「西区＝花のまち」のイメージ発信、一人一花運動の推進及び高校生との共働</w:t>
      </w:r>
      <w:r w:rsidR="005400F4">
        <w:rPr>
          <w:rFonts w:ascii="UD デジタル 教科書体 NK-R" w:eastAsia="UD デジタル 教科書体 NK-R" w:hAnsi="ＭＳ Ｐ明朝" w:hint="eastAsia"/>
          <w:szCs w:val="28"/>
        </w:rPr>
        <w:t>についての</w:t>
      </w:r>
      <w:r w:rsidRPr="00BB5154">
        <w:rPr>
          <w:rFonts w:ascii="UD デジタル 教科書体 NK-R" w:eastAsia="UD デジタル 教科書体 NK-R" w:hAnsi="ＭＳ Ｐ明朝"/>
          <w:szCs w:val="28"/>
        </w:rPr>
        <w:t>考え方を記載してください。</w:t>
      </w:r>
      <w:r w:rsidRPr="00BB5154">
        <w:rPr>
          <w:rFonts w:ascii="UD デジタル 教科書体 NK-R" w:eastAsia="UD デジタル 教科書体 NK-R" w:hAnsi="ＭＳ Ｐ明朝"/>
          <w:szCs w:val="28"/>
        </w:rPr>
        <w:t> </w:t>
      </w:r>
    </w:p>
    <w:p w14:paraId="255E410A" w14:textId="77777777" w:rsidR="00BB5154" w:rsidRDefault="00BB515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4FC1DFDE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77CA6C13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5E153A28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1079CDEA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7331A201" w14:textId="77777777" w:rsidR="007160A8" w:rsidRDefault="007160A8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554DE15F" w14:textId="77777777" w:rsidR="007160A8" w:rsidRDefault="007160A8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54C22F79" w14:textId="77777777" w:rsidR="007160A8" w:rsidRDefault="007160A8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0BCC77C6" w14:textId="77777777" w:rsidR="007160A8" w:rsidRDefault="007160A8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648EED0F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7AA0455C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7BA652D8" w14:textId="77777777" w:rsidR="00BB5154" w:rsidRDefault="00BB515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27522504" w14:textId="487CD3B0" w:rsidR="00BB5154" w:rsidRPr="00BB5154" w:rsidRDefault="00BB5154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 w:val="22"/>
        </w:rPr>
      </w:pP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t xml:space="preserve">2 </w:t>
      </w:r>
      <w:r w:rsidR="00062692">
        <w:rPr>
          <w:rFonts w:ascii="UD デジタル 教科書体 NK-R" w:eastAsia="UD デジタル 教科書体 NK-R" w:hAnsi="ＭＳ Ｐ明朝" w:hint="eastAsia"/>
          <w:b/>
          <w:bCs/>
          <w:sz w:val="28"/>
          <w:szCs w:val="32"/>
        </w:rPr>
        <w:t>花壇デザイン原案（コ</w:t>
      </w: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t>ンセプトを踏まえた花壇デザイン及び植栽計画</w:t>
      </w:r>
      <w:r w:rsidR="00062692">
        <w:rPr>
          <w:rFonts w:ascii="UD デジタル 教科書体 NK-R" w:eastAsia="UD デジタル 教科書体 NK-R" w:hAnsi="ＭＳ Ｐ明朝" w:hint="eastAsia"/>
          <w:b/>
          <w:bCs/>
          <w:sz w:val="28"/>
          <w:szCs w:val="32"/>
        </w:rPr>
        <w:t>）</w:t>
      </w:r>
      <w:r w:rsidRPr="00BB5154">
        <w:rPr>
          <w:rFonts w:ascii="UD デジタル 教科書体 NK-R" w:eastAsia="UD デジタル 教科書体 NK-R" w:hAnsi="ＭＳ Ｐ明朝"/>
          <w:sz w:val="22"/>
        </w:rPr>
        <w:t> </w:t>
      </w:r>
    </w:p>
    <w:p w14:paraId="44B26229" w14:textId="77777777" w:rsidR="002C5B5F" w:rsidRDefault="00BB5154" w:rsidP="002C5B5F">
      <w:pPr>
        <w:pStyle w:val="Default"/>
        <w:spacing w:line="340" w:lineRule="exact"/>
        <w:ind w:leftChars="100" w:left="450" w:hangingChars="100" w:hanging="240"/>
        <w:rPr>
          <w:rFonts w:ascii="UD デジタル 教科書体 NK-R" w:eastAsia="UD デジタル 教科書体 NK-R" w:hAnsi="ＭＳ Ｐ明朝"/>
          <w:szCs w:val="28"/>
        </w:rPr>
      </w:pPr>
      <w:r w:rsidRPr="00832AF1">
        <w:rPr>
          <w:rFonts w:ascii="UD デジタル 教科書体 N" w:eastAsia="UD デジタル 教科書体 N" w:hAnsi="ＭＳ Ｐ明朝" w:hint="eastAsia"/>
          <w:szCs w:val="28"/>
        </w:rPr>
        <w:t>※</w:t>
      </w:r>
      <w:r w:rsidRPr="00BB5154">
        <w:rPr>
          <w:rFonts w:ascii="UD デジタル 教科書体 NK-R" w:eastAsia="UD デジタル 教科書体 NK-R" w:hAnsi="ＭＳ Ｐ明朝"/>
          <w:b/>
          <w:bCs/>
          <w:szCs w:val="28"/>
          <w:u w:val="wave"/>
        </w:rPr>
        <w:t>別紙（任意様式・A3横1枚）</w:t>
      </w:r>
      <w:r w:rsidRPr="00BB5154">
        <w:rPr>
          <w:rFonts w:ascii="UD デジタル 教科書体 NK-R" w:eastAsia="UD デジタル 教科書体 NK-R" w:hAnsi="ＭＳ Ｐ明朝"/>
          <w:szCs w:val="28"/>
        </w:rPr>
        <w:t>に完成イメージパース、平面レイアウト、</w:t>
      </w:r>
    </w:p>
    <w:p w14:paraId="06860C9F" w14:textId="77777777" w:rsidR="00832AF1" w:rsidRDefault="00BB5154" w:rsidP="002C5B5F">
      <w:pPr>
        <w:pStyle w:val="Default"/>
        <w:spacing w:line="340" w:lineRule="exact"/>
        <w:ind w:leftChars="200" w:left="420"/>
        <w:rPr>
          <w:rFonts w:ascii="UD デジタル 教科書体 NK-R" w:eastAsia="UD デジタル 教科書体 NK-R" w:hAnsi="ＭＳ Ｐ明朝"/>
          <w:szCs w:val="28"/>
        </w:rPr>
      </w:pPr>
      <w:r w:rsidRPr="00BB5154">
        <w:rPr>
          <w:rFonts w:ascii="UD デジタル 教科書体 NK-R" w:eastAsia="UD デジタル 教科書体 NK-R" w:hAnsi="ＭＳ Ｐ明朝"/>
          <w:szCs w:val="28"/>
        </w:rPr>
        <w:t>使用予定花苗一覧を掲載してください。</w:t>
      </w:r>
    </w:p>
    <w:p w14:paraId="1562DAB4" w14:textId="4C6EAB09" w:rsidR="00BB5154" w:rsidRPr="00BB5154" w:rsidRDefault="00832AF1" w:rsidP="00832AF1">
      <w:pPr>
        <w:pStyle w:val="Default"/>
        <w:spacing w:line="340" w:lineRule="exact"/>
        <w:ind w:left="480" w:hangingChars="200" w:hanging="480"/>
        <w:rPr>
          <w:rFonts w:ascii="UD デジタル 教科書体 NK-R" w:eastAsia="UD デジタル 教科書体 NK-R" w:hAnsi="ＭＳ Ｐ明朝"/>
          <w:sz w:val="22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 ※</w:t>
      </w:r>
      <w:r w:rsidRPr="00BB5154">
        <w:rPr>
          <w:rFonts w:ascii="UD デジタル 教科書体 NK-R" w:eastAsia="UD デジタル 教科書体 NK-R" w:hAnsi="ＭＳ Ｐ明朝"/>
          <w:szCs w:val="28"/>
        </w:rPr>
        <w:t>高校生に提示するデザイン要素の選択肢</w:t>
      </w:r>
      <w:r>
        <w:rPr>
          <w:rFonts w:ascii="UD デジタル 教科書体 NK-R" w:eastAsia="UD デジタル 教科書体 NK-R" w:hAnsi="ＭＳ Ｐ明朝" w:hint="eastAsia"/>
          <w:szCs w:val="28"/>
        </w:rPr>
        <w:t>については、デザイン原案に掲載せず、下記「３　高校生との共働・調整」に記載してください。</w:t>
      </w:r>
    </w:p>
    <w:p w14:paraId="717BB797" w14:textId="77777777" w:rsidR="00BB5154" w:rsidRDefault="00BB515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39FEDEF4" w14:textId="77777777" w:rsidR="00BB5154" w:rsidRDefault="00BB515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b/>
          <w:bCs/>
          <w:sz w:val="22"/>
        </w:rPr>
      </w:pPr>
    </w:p>
    <w:p w14:paraId="0C6CF37A" w14:textId="323F1B16" w:rsidR="00BB5154" w:rsidRPr="00BB5154" w:rsidRDefault="00BB5154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 w:val="28"/>
          <w:szCs w:val="32"/>
        </w:rPr>
      </w:pP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t>3 高校生との共働・調整</w:t>
      </w:r>
      <w:r w:rsidRPr="00BB5154">
        <w:rPr>
          <w:rFonts w:ascii="UD デジタル 教科書体 NK-R" w:eastAsia="UD デジタル 教科書体 NK-R" w:hAnsi="ＭＳ Ｐ明朝"/>
          <w:sz w:val="28"/>
          <w:szCs w:val="32"/>
        </w:rPr>
        <w:t> </w:t>
      </w:r>
    </w:p>
    <w:p w14:paraId="4AC538C1" w14:textId="20463B7A" w:rsidR="00BB5154" w:rsidRPr="00BB5154" w:rsidRDefault="00BB5154" w:rsidP="00BB515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 w:rsidRPr="00BB5154">
        <w:rPr>
          <w:rFonts w:ascii="UD デジタル 教科書体 NK-R" w:eastAsia="UD デジタル 教科書体 NK-R" w:hAnsi="ＭＳ Ｐ明朝"/>
          <w:szCs w:val="28"/>
        </w:rPr>
        <w:t>高校生に提示するデザイン要素の選択肢（花の種類・色・配置等）</w:t>
      </w:r>
      <w:r w:rsidRPr="00BB5154">
        <w:rPr>
          <w:rFonts w:ascii="UD デジタル 教科書体 NK-R" w:eastAsia="UD デジタル 教科書体 NK-R" w:hAnsi="ＭＳ Ｐ明朝"/>
          <w:szCs w:val="28"/>
        </w:rPr>
        <w:t> </w:t>
      </w:r>
      <w:r w:rsidR="002C5B5F" w:rsidRPr="002C5B5F">
        <w:rPr>
          <w:rFonts w:ascii="UD デジタル 教科書体 NK-R" w:eastAsia="UD デジタル 教科書体 NK-R" w:hAnsi="ＭＳ Ｐ明朝" w:hint="eastAsia"/>
          <w:szCs w:val="28"/>
        </w:rPr>
        <w:t>などを記載してください。</w:t>
      </w:r>
    </w:p>
    <w:p w14:paraId="08D3853A" w14:textId="77777777" w:rsidR="00BB5154" w:rsidRDefault="00BB515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03AAFBCE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55C1CDBB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67023134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11D44E5D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5A2E6F21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7B478708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5B386598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5EA7C7A6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3A53EAC0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7DA06297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6B97AFE6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2C5D9307" w14:textId="77777777" w:rsidR="00062692" w:rsidRDefault="00062692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1288B11C" w14:textId="77777777" w:rsidR="00062692" w:rsidRDefault="00062692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72C7D143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1B874BB0" w14:textId="3FD4FCAE" w:rsidR="007160A8" w:rsidRDefault="00BB5154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 w:val="28"/>
          <w:szCs w:val="32"/>
        </w:rPr>
      </w:pP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lastRenderedPageBreak/>
        <w:t>4 業務遂行体制等</w:t>
      </w:r>
      <w:r w:rsidRPr="00BB5154">
        <w:rPr>
          <w:rFonts w:ascii="UD デジタル 教科書体 NK-R" w:eastAsia="UD デジタル 教科書体 NK-R" w:hAnsi="ＭＳ Ｐ明朝"/>
          <w:sz w:val="28"/>
          <w:szCs w:val="32"/>
        </w:rPr>
        <w:t> </w:t>
      </w:r>
    </w:p>
    <w:p w14:paraId="3FDF7B37" w14:textId="3EC9D2BB" w:rsidR="007160A8" w:rsidRPr="007160A8" w:rsidRDefault="00832AF1" w:rsidP="007160A8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 w:val="28"/>
          <w:szCs w:val="32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※</w:t>
      </w:r>
      <w:r w:rsidR="007160A8">
        <w:rPr>
          <w:rFonts w:ascii="UD デジタル 教科書体 NK-R" w:eastAsia="UD デジタル 教科書体 NK-R" w:hAnsi="ＭＳ Ｐ明朝" w:hint="eastAsia"/>
          <w:szCs w:val="28"/>
        </w:rPr>
        <w:t>足りない場合は追加して</w:t>
      </w:r>
      <w:r w:rsidR="007160A8" w:rsidRPr="00BB5154">
        <w:rPr>
          <w:rFonts w:ascii="UD デジタル 教科書体 NK-R" w:eastAsia="UD デジタル 教科書体 NK-R" w:hAnsi="ＭＳ Ｐ明朝"/>
          <w:szCs w:val="28"/>
        </w:rPr>
        <w:t>記載してください。</w:t>
      </w:r>
    </w:p>
    <w:p w14:paraId="5C813C09" w14:textId="27F93BCC" w:rsidR="005400F4" w:rsidRDefault="005400F4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 w:val="28"/>
          <w:szCs w:val="32"/>
        </w:rPr>
      </w:pPr>
      <w:r>
        <w:rPr>
          <w:rFonts w:ascii="UD デジタル 教科書体 NK-R" w:eastAsia="UD デジタル 教科書体 NK-R" w:hAnsi="ＭＳ Ｐ明朝" w:hint="eastAsia"/>
          <w:sz w:val="28"/>
          <w:szCs w:val="32"/>
        </w:rPr>
        <w:t xml:space="preserve">　　</w:t>
      </w:r>
    </w:p>
    <w:p w14:paraId="7397F53E" w14:textId="04204808" w:rsidR="002C5B5F" w:rsidRDefault="002C5B5F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 w:rsidRPr="002C5B5F">
        <w:rPr>
          <w:rFonts w:ascii="UD デジタル 教科書体 NK-R" w:eastAsia="UD デジタル 教科書体 NK-R" w:hAnsi="ＭＳ Ｐ明朝" w:hint="eastAsia"/>
          <w:szCs w:val="28"/>
        </w:rPr>
        <w:t>■業務遂行責任者</w:t>
      </w:r>
    </w:p>
    <w:p w14:paraId="3A79A371" w14:textId="633B2D06" w:rsidR="002C5B5F" w:rsidRDefault="007160A8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氏　　　　　　名：</w:t>
      </w:r>
    </w:p>
    <w:p w14:paraId="5AE809C7" w14:textId="0800AD10" w:rsidR="007160A8" w:rsidRPr="002C5B5F" w:rsidRDefault="007160A8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5B838C30" w14:textId="77777777" w:rsidR="002C5B5F" w:rsidRDefault="002C5B5F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</w:p>
    <w:p w14:paraId="4E6AB6B8" w14:textId="77777777" w:rsidR="005400F4" w:rsidRPr="002C5B5F" w:rsidRDefault="005400F4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</w:p>
    <w:p w14:paraId="57199DCE" w14:textId="2E775528" w:rsidR="002C5B5F" w:rsidRDefault="002C5B5F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 w:rsidRPr="002C5B5F">
        <w:rPr>
          <w:rFonts w:ascii="UD デジタル 教科書体 NK-R" w:eastAsia="UD デジタル 教科書体 NK-R" w:hAnsi="ＭＳ Ｐ明朝" w:hint="eastAsia"/>
          <w:szCs w:val="28"/>
        </w:rPr>
        <w:t>■11/11（水）福岡市立福岡女子高等学校「総合的な探究の時間」</w:t>
      </w:r>
      <w:r>
        <w:rPr>
          <w:rFonts w:ascii="UD デジタル 教科書体 NK-R" w:eastAsia="UD デジタル 教科書体 NK-R" w:hAnsi="ＭＳ Ｐ明朝" w:hint="eastAsia"/>
          <w:szCs w:val="28"/>
        </w:rPr>
        <w:t>来校者</w:t>
      </w:r>
    </w:p>
    <w:p w14:paraId="30529878" w14:textId="50CC66BD" w:rsidR="007160A8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・氏　　　　　　名：</w:t>
      </w:r>
    </w:p>
    <w:p w14:paraId="6BB007E3" w14:textId="4C8E3D32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715017CF" w14:textId="77777777" w:rsidR="007160A8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</w:p>
    <w:p w14:paraId="68A9C44E" w14:textId="35BEBC71" w:rsidR="007160A8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・氏　　　　　　名：</w:t>
      </w:r>
    </w:p>
    <w:p w14:paraId="53DCCB23" w14:textId="77777777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15D3D50F" w14:textId="77777777" w:rsidR="002C5B5F" w:rsidRDefault="002C5B5F" w:rsidP="002C5B5F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</w:p>
    <w:p w14:paraId="1D08DB26" w14:textId="2FC802C7" w:rsidR="002C5B5F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■植え付け作業者氏名</w:t>
      </w:r>
    </w:p>
    <w:p w14:paraId="43F769B3" w14:textId="4B602181" w:rsidR="007160A8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・氏　　　　　　名：</w:t>
      </w:r>
    </w:p>
    <w:p w14:paraId="059EDBD6" w14:textId="77777777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16228F72" w14:textId="3A64521F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5548E41C" w14:textId="77777777" w:rsidR="007160A8" w:rsidRDefault="007160A8" w:rsidP="007160A8">
      <w:pPr>
        <w:pStyle w:val="Default"/>
        <w:spacing w:line="340" w:lineRule="exact"/>
        <w:ind w:firstLineChars="150" w:firstLine="36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・氏　　　　　　名：</w:t>
      </w:r>
    </w:p>
    <w:p w14:paraId="6863D825" w14:textId="612DF5A6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02A028C6" w14:textId="77777777" w:rsidR="007160A8" w:rsidRDefault="007160A8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33DA2D48" w14:textId="77777777" w:rsidR="007160A8" w:rsidRDefault="007160A8" w:rsidP="007160A8">
      <w:pPr>
        <w:pStyle w:val="Default"/>
        <w:spacing w:line="340" w:lineRule="exact"/>
        <w:ind w:firstLineChars="150" w:firstLine="36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・氏　　　　　　名：</w:t>
      </w:r>
    </w:p>
    <w:p w14:paraId="5407E072" w14:textId="77777777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7D37DA6D" w14:textId="77777777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7CD2E1ED" w14:textId="77777777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411C8BFE" w14:textId="0997C30E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■アドバイス実施者氏名</w:t>
      </w:r>
    </w:p>
    <w:p w14:paraId="7B51F40E" w14:textId="77777777" w:rsidR="007160A8" w:rsidRDefault="007160A8" w:rsidP="007160A8">
      <w:pPr>
        <w:pStyle w:val="Default"/>
        <w:spacing w:line="340" w:lineRule="exact"/>
        <w:ind w:firstLineChars="150" w:firstLine="36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・氏　　　　　　名：</w:t>
      </w:r>
    </w:p>
    <w:p w14:paraId="120CA517" w14:textId="77777777" w:rsidR="007160A8" w:rsidRPr="002C5B5F" w:rsidRDefault="007160A8" w:rsidP="007160A8">
      <w:pPr>
        <w:pStyle w:val="Default"/>
        <w:spacing w:line="340" w:lineRule="exact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 xml:space="preserve">　　　　業務経歴等：</w:t>
      </w:r>
    </w:p>
    <w:p w14:paraId="7FB9B22F" w14:textId="77777777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1B8E473A" w14:textId="77777777" w:rsidR="005400F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34A921D8" w14:textId="2416C669" w:rsidR="00062692" w:rsidRPr="00BB5154" w:rsidRDefault="00062692" w:rsidP="00062692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t>■工程計画・スケジュール</w:t>
      </w:r>
    </w:p>
    <w:p w14:paraId="02993579" w14:textId="77777777" w:rsidR="005400F4" w:rsidRPr="00062692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3513C702" w14:textId="77777777" w:rsidR="00062692" w:rsidRDefault="00062692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20A6A8DE" w14:textId="77777777" w:rsidR="00062692" w:rsidRDefault="00062692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0D69E9C8" w14:textId="77777777" w:rsidR="00062692" w:rsidRDefault="00062692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2094B34C" w14:textId="77777777" w:rsidR="00832AF1" w:rsidRDefault="00832AF1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731EA143" w14:textId="77777777" w:rsidR="00832AF1" w:rsidRDefault="00832AF1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739D1056" w14:textId="77777777" w:rsidR="00891F80" w:rsidRPr="00891F80" w:rsidRDefault="00891F80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7987580A" w14:textId="77777777" w:rsidR="00832AF1" w:rsidRDefault="00832AF1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5FF98F01" w14:textId="77777777" w:rsidR="00062692" w:rsidRDefault="00062692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</w:p>
    <w:p w14:paraId="38B9A4C0" w14:textId="6AC7AE5F" w:rsidR="005400F4" w:rsidRPr="00BB5154" w:rsidRDefault="005400F4" w:rsidP="005400F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>
        <w:rPr>
          <w:rFonts w:ascii="UD デジタル 教科書体 NK-R" w:eastAsia="UD デジタル 教科書体 NK-R" w:hAnsi="ＭＳ Ｐ明朝" w:hint="eastAsia"/>
          <w:szCs w:val="28"/>
        </w:rPr>
        <w:lastRenderedPageBreak/>
        <w:t>■本事業に類似する市民参加型事業の実績</w:t>
      </w:r>
    </w:p>
    <w:p w14:paraId="5B8413A4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10EACF8B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1211C653" w14:textId="77777777" w:rsidR="00832AF1" w:rsidRDefault="00832AF1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3913AE38" w14:textId="77777777" w:rsidR="00832AF1" w:rsidRDefault="00832AF1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426D664F" w14:textId="77777777" w:rsidR="00832AF1" w:rsidRDefault="00832AF1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212ABFCD" w14:textId="77777777" w:rsidR="00832AF1" w:rsidRDefault="00832AF1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09C4AB6A" w14:textId="77777777" w:rsidR="00832AF1" w:rsidRDefault="00832AF1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482459E6" w14:textId="77777777" w:rsidR="005400F4" w:rsidRDefault="005400F4" w:rsidP="00BB5154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明朝"/>
          <w:sz w:val="22"/>
        </w:rPr>
      </w:pPr>
    </w:p>
    <w:p w14:paraId="24A23F37" w14:textId="74F25D1B" w:rsidR="00BB5154" w:rsidRPr="00BB5154" w:rsidRDefault="00BB5154" w:rsidP="005400F4">
      <w:pPr>
        <w:pStyle w:val="Default"/>
        <w:spacing w:line="340" w:lineRule="exact"/>
        <w:rPr>
          <w:rFonts w:ascii="UD デジタル 教科書体 NK-R" w:eastAsia="UD デジタル 教科書体 NK-R" w:hAnsi="ＭＳ Ｐ明朝"/>
          <w:sz w:val="28"/>
          <w:szCs w:val="32"/>
        </w:rPr>
      </w:pPr>
      <w:r w:rsidRPr="00BB5154">
        <w:rPr>
          <w:rFonts w:ascii="UD デジタル 教科書体 NK-R" w:eastAsia="UD デジタル 教科書体 NK-R" w:hAnsi="ＭＳ Ｐ明朝"/>
          <w:b/>
          <w:bCs/>
          <w:sz w:val="28"/>
          <w:szCs w:val="32"/>
        </w:rPr>
        <w:t>5 創意工夫（任意記載）</w:t>
      </w:r>
      <w:r w:rsidRPr="00BB5154">
        <w:rPr>
          <w:rFonts w:ascii="UD デジタル 教科書体 NK-R" w:eastAsia="UD デジタル 教科書体 NK-R" w:hAnsi="ＭＳ Ｐ明朝"/>
          <w:sz w:val="28"/>
          <w:szCs w:val="32"/>
        </w:rPr>
        <w:t> </w:t>
      </w:r>
    </w:p>
    <w:p w14:paraId="7F5FE38D" w14:textId="0AA548DC" w:rsidR="00BB5154" w:rsidRPr="00BB5154" w:rsidRDefault="00BB5154" w:rsidP="00BB5154">
      <w:pPr>
        <w:pStyle w:val="Default"/>
        <w:spacing w:line="340" w:lineRule="exact"/>
        <w:ind w:firstLineChars="100" w:firstLine="240"/>
        <w:rPr>
          <w:rFonts w:ascii="UD デジタル 教科書体 NK-R" w:eastAsia="UD デジタル 教科書体 NK-R" w:hAnsi="ＭＳ Ｐ明朝"/>
          <w:szCs w:val="28"/>
        </w:rPr>
      </w:pPr>
      <w:r w:rsidRPr="00BB5154">
        <w:rPr>
          <w:rFonts w:ascii="UD デジタル 教科書体 NK-R" w:eastAsia="UD デジタル 教科書体 NK-R" w:hAnsi="ＭＳ Ｐ明朝"/>
          <w:szCs w:val="28"/>
        </w:rPr>
        <w:t>事業効果の向上につながる提案があれば記載してください。</w:t>
      </w:r>
      <w:r w:rsidRPr="00BB5154">
        <w:rPr>
          <w:rFonts w:ascii="UD デジタル 教科書体 NK-R" w:eastAsia="UD デジタル 教科書体 NK-R" w:hAnsi="ＭＳ Ｐ明朝"/>
          <w:szCs w:val="28"/>
        </w:rPr>
        <w:t> </w:t>
      </w:r>
    </w:p>
    <w:p w14:paraId="478D4AF5" w14:textId="77777777" w:rsidR="00DB05F6" w:rsidRPr="00C570FA" w:rsidRDefault="00DB05F6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7A17EC22" w14:textId="77777777" w:rsidR="00260AFE" w:rsidRPr="00C570FA" w:rsidRDefault="00260AFE" w:rsidP="001C57E5">
      <w:pPr>
        <w:pStyle w:val="Default"/>
        <w:spacing w:line="340" w:lineRule="exact"/>
        <w:rPr>
          <w:rFonts w:ascii="UD デジタル 教科書体 NK-R" w:eastAsia="UD デジタル 教科書体 NK-R" w:hAnsi="ＭＳ Ｐ明朝"/>
          <w:color w:val="auto"/>
          <w:sz w:val="22"/>
          <w:szCs w:val="22"/>
          <w:shd w:val="pct15" w:color="auto" w:fill="FFFFFF"/>
        </w:rPr>
      </w:pPr>
    </w:p>
    <w:p w14:paraId="5236C04A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3809A875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71D651EC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2F72FB40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2D3DAA70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3C3F47D4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17586F16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4315CA22" w14:textId="77777777" w:rsidR="00BB5154" w:rsidRDefault="00BB5154" w:rsidP="001C57E5">
      <w:pPr>
        <w:pStyle w:val="Default"/>
        <w:spacing w:line="340" w:lineRule="exact"/>
        <w:ind w:firstLineChars="100" w:firstLine="220"/>
        <w:rPr>
          <w:rFonts w:ascii="UD デジタル 教科書体 NK-R" w:eastAsia="UD デジタル 教科書体 NK-R" w:hAnsi="ＭＳ Ｐゴシック"/>
          <w:color w:val="auto"/>
          <w:sz w:val="22"/>
          <w:szCs w:val="22"/>
        </w:rPr>
      </w:pPr>
    </w:p>
    <w:p w14:paraId="1922F655" w14:textId="18AD8D1D" w:rsidR="001C57E5" w:rsidRPr="00C570FA" w:rsidRDefault="001C57E5" w:rsidP="001C57E5">
      <w:pPr>
        <w:pStyle w:val="Default"/>
        <w:spacing w:line="340" w:lineRule="exact"/>
        <w:ind w:firstLineChars="100" w:firstLine="220"/>
        <w:jc w:val="right"/>
        <w:rPr>
          <w:rFonts w:ascii="UD デジタル 教科書体 NK-R" w:eastAsia="UD デジタル 教科書体 NK-R" w:hAnsi="ＭＳ Ｐ明朝"/>
          <w:color w:val="auto"/>
          <w:sz w:val="22"/>
          <w:szCs w:val="22"/>
        </w:rPr>
      </w:pPr>
    </w:p>
    <w:sectPr w:rsidR="001C57E5" w:rsidRPr="00C570FA" w:rsidSect="00062692">
      <w:footerReference w:type="default" r:id="rId8"/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DCD17" w14:textId="77777777" w:rsidR="00E11C8F" w:rsidRDefault="00E11C8F" w:rsidP="00E11C8F">
      <w:r>
        <w:separator/>
      </w:r>
    </w:p>
  </w:endnote>
  <w:endnote w:type="continuationSeparator" w:id="0">
    <w:p w14:paraId="1FB4FFE0" w14:textId="77777777" w:rsidR="00E11C8F" w:rsidRDefault="00E11C8F" w:rsidP="00E1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">
    <w:altName w:val="BIZ UDP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P-R">
    <w:altName w:val="UD Digi Kyokasho NP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7774887"/>
      <w:docPartObj>
        <w:docPartGallery w:val="Page Numbers (Bottom of Page)"/>
        <w:docPartUnique/>
      </w:docPartObj>
    </w:sdtPr>
    <w:sdtEndPr/>
    <w:sdtContent>
      <w:p w14:paraId="1E9FB534" w14:textId="3450F68F" w:rsidR="00062692" w:rsidRDefault="0006269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A9DD30C" w14:textId="77777777" w:rsidR="00062692" w:rsidRDefault="000626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EF9EB" w14:textId="77777777" w:rsidR="00E11C8F" w:rsidRDefault="00E11C8F" w:rsidP="00E11C8F">
      <w:r>
        <w:separator/>
      </w:r>
    </w:p>
  </w:footnote>
  <w:footnote w:type="continuationSeparator" w:id="0">
    <w:p w14:paraId="1FBA15BD" w14:textId="77777777" w:rsidR="00E11C8F" w:rsidRDefault="00E11C8F" w:rsidP="00E11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41C6C"/>
    <w:multiLevelType w:val="hybridMultilevel"/>
    <w:tmpl w:val="390A85C8"/>
    <w:lvl w:ilvl="0" w:tplc="BBC88378">
      <w:start w:val="1"/>
      <w:numFmt w:val="decimalFullWidth"/>
      <w:lvlText w:val="（%1）"/>
      <w:lvlJc w:val="left"/>
      <w:pPr>
        <w:ind w:left="585" w:hanging="375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5642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04"/>
    <w:rsid w:val="00004A12"/>
    <w:rsid w:val="00012AC8"/>
    <w:rsid w:val="00047C54"/>
    <w:rsid w:val="0005363A"/>
    <w:rsid w:val="00061047"/>
    <w:rsid w:val="00062692"/>
    <w:rsid w:val="00096ED6"/>
    <w:rsid w:val="000E3ED1"/>
    <w:rsid w:val="000F5DDE"/>
    <w:rsid w:val="00144188"/>
    <w:rsid w:val="001466FC"/>
    <w:rsid w:val="00157361"/>
    <w:rsid w:val="001636F7"/>
    <w:rsid w:val="001745CA"/>
    <w:rsid w:val="00190133"/>
    <w:rsid w:val="001C57E5"/>
    <w:rsid w:val="001D3BA6"/>
    <w:rsid w:val="001D4E10"/>
    <w:rsid w:val="001D582C"/>
    <w:rsid w:val="001D6FF5"/>
    <w:rsid w:val="001E2BB1"/>
    <w:rsid w:val="002219F7"/>
    <w:rsid w:val="002300EC"/>
    <w:rsid w:val="0024324F"/>
    <w:rsid w:val="002603E3"/>
    <w:rsid w:val="00260AFE"/>
    <w:rsid w:val="00263538"/>
    <w:rsid w:val="0029301E"/>
    <w:rsid w:val="002A1937"/>
    <w:rsid w:val="002B1EE7"/>
    <w:rsid w:val="002C5B5F"/>
    <w:rsid w:val="002D7BD8"/>
    <w:rsid w:val="002E03D9"/>
    <w:rsid w:val="003025F3"/>
    <w:rsid w:val="0032034B"/>
    <w:rsid w:val="003209CA"/>
    <w:rsid w:val="00330802"/>
    <w:rsid w:val="00335D18"/>
    <w:rsid w:val="003361FC"/>
    <w:rsid w:val="00336444"/>
    <w:rsid w:val="00341BCD"/>
    <w:rsid w:val="003570AC"/>
    <w:rsid w:val="0037231D"/>
    <w:rsid w:val="00377017"/>
    <w:rsid w:val="003873A4"/>
    <w:rsid w:val="00391DF2"/>
    <w:rsid w:val="003A0F6B"/>
    <w:rsid w:val="003A162C"/>
    <w:rsid w:val="003C1B86"/>
    <w:rsid w:val="003E0AFF"/>
    <w:rsid w:val="003E3027"/>
    <w:rsid w:val="003F59D3"/>
    <w:rsid w:val="00444C0D"/>
    <w:rsid w:val="00445594"/>
    <w:rsid w:val="004519C0"/>
    <w:rsid w:val="0047041D"/>
    <w:rsid w:val="00470BC2"/>
    <w:rsid w:val="0047688F"/>
    <w:rsid w:val="00480710"/>
    <w:rsid w:val="0049384D"/>
    <w:rsid w:val="00493AEA"/>
    <w:rsid w:val="004A74C8"/>
    <w:rsid w:val="004B26A9"/>
    <w:rsid w:val="00510A01"/>
    <w:rsid w:val="005158E6"/>
    <w:rsid w:val="005218A9"/>
    <w:rsid w:val="0052620E"/>
    <w:rsid w:val="00526331"/>
    <w:rsid w:val="005312F4"/>
    <w:rsid w:val="00537826"/>
    <w:rsid w:val="005400F4"/>
    <w:rsid w:val="00547C6F"/>
    <w:rsid w:val="0055695A"/>
    <w:rsid w:val="0056549C"/>
    <w:rsid w:val="005B4C7A"/>
    <w:rsid w:val="005E324A"/>
    <w:rsid w:val="00601F2F"/>
    <w:rsid w:val="00612204"/>
    <w:rsid w:val="00627504"/>
    <w:rsid w:val="006347B6"/>
    <w:rsid w:val="00650C1A"/>
    <w:rsid w:val="00671C40"/>
    <w:rsid w:val="0067689A"/>
    <w:rsid w:val="00684196"/>
    <w:rsid w:val="00690E45"/>
    <w:rsid w:val="006A6BA8"/>
    <w:rsid w:val="006C6D97"/>
    <w:rsid w:val="006D45AE"/>
    <w:rsid w:val="006E0396"/>
    <w:rsid w:val="006E7490"/>
    <w:rsid w:val="006F698A"/>
    <w:rsid w:val="007160A8"/>
    <w:rsid w:val="007232FA"/>
    <w:rsid w:val="0074309D"/>
    <w:rsid w:val="007667BA"/>
    <w:rsid w:val="007725D8"/>
    <w:rsid w:val="00777A12"/>
    <w:rsid w:val="00777D9A"/>
    <w:rsid w:val="007939C9"/>
    <w:rsid w:val="007A734D"/>
    <w:rsid w:val="007B3E15"/>
    <w:rsid w:val="007B433A"/>
    <w:rsid w:val="007C0F20"/>
    <w:rsid w:val="007C3612"/>
    <w:rsid w:val="00800BBA"/>
    <w:rsid w:val="0081556B"/>
    <w:rsid w:val="00815AB9"/>
    <w:rsid w:val="0081684B"/>
    <w:rsid w:val="00832AF1"/>
    <w:rsid w:val="008414E1"/>
    <w:rsid w:val="00871626"/>
    <w:rsid w:val="008819A0"/>
    <w:rsid w:val="0088220D"/>
    <w:rsid w:val="00887218"/>
    <w:rsid w:val="00891F80"/>
    <w:rsid w:val="008A106E"/>
    <w:rsid w:val="008A4893"/>
    <w:rsid w:val="008F7FA3"/>
    <w:rsid w:val="0091273B"/>
    <w:rsid w:val="00922FCE"/>
    <w:rsid w:val="00930E5C"/>
    <w:rsid w:val="0093587C"/>
    <w:rsid w:val="00935F2B"/>
    <w:rsid w:val="009439FC"/>
    <w:rsid w:val="0094798F"/>
    <w:rsid w:val="009B453F"/>
    <w:rsid w:val="009E37B6"/>
    <w:rsid w:val="009F1EA3"/>
    <w:rsid w:val="009F5479"/>
    <w:rsid w:val="00A00FCD"/>
    <w:rsid w:val="00A13563"/>
    <w:rsid w:val="00A214F1"/>
    <w:rsid w:val="00A246A6"/>
    <w:rsid w:val="00A44E9C"/>
    <w:rsid w:val="00A52227"/>
    <w:rsid w:val="00A55452"/>
    <w:rsid w:val="00A641E3"/>
    <w:rsid w:val="00A724FD"/>
    <w:rsid w:val="00A859DD"/>
    <w:rsid w:val="00A8686A"/>
    <w:rsid w:val="00A90002"/>
    <w:rsid w:val="00A9089E"/>
    <w:rsid w:val="00A95D28"/>
    <w:rsid w:val="00AA1ECE"/>
    <w:rsid w:val="00AB0ADA"/>
    <w:rsid w:val="00AB5B35"/>
    <w:rsid w:val="00AD62AE"/>
    <w:rsid w:val="00AF787C"/>
    <w:rsid w:val="00B01199"/>
    <w:rsid w:val="00B076C7"/>
    <w:rsid w:val="00B157DC"/>
    <w:rsid w:val="00B25EF9"/>
    <w:rsid w:val="00BA41E8"/>
    <w:rsid w:val="00BA513B"/>
    <w:rsid w:val="00BB5154"/>
    <w:rsid w:val="00BC33A5"/>
    <w:rsid w:val="00BD08B3"/>
    <w:rsid w:val="00BD15D9"/>
    <w:rsid w:val="00BD1905"/>
    <w:rsid w:val="00BE3970"/>
    <w:rsid w:val="00BF3017"/>
    <w:rsid w:val="00C0114A"/>
    <w:rsid w:val="00C27EC4"/>
    <w:rsid w:val="00C33FE1"/>
    <w:rsid w:val="00C344FB"/>
    <w:rsid w:val="00C43962"/>
    <w:rsid w:val="00C570FA"/>
    <w:rsid w:val="00C57758"/>
    <w:rsid w:val="00C70828"/>
    <w:rsid w:val="00C81628"/>
    <w:rsid w:val="00C87EF3"/>
    <w:rsid w:val="00C93F2E"/>
    <w:rsid w:val="00C9530D"/>
    <w:rsid w:val="00CA6043"/>
    <w:rsid w:val="00CB4FE3"/>
    <w:rsid w:val="00CF067A"/>
    <w:rsid w:val="00D442C5"/>
    <w:rsid w:val="00D46582"/>
    <w:rsid w:val="00D52E9C"/>
    <w:rsid w:val="00D65877"/>
    <w:rsid w:val="00D67F41"/>
    <w:rsid w:val="00D753B0"/>
    <w:rsid w:val="00D930F0"/>
    <w:rsid w:val="00DA2EE5"/>
    <w:rsid w:val="00DB05F6"/>
    <w:rsid w:val="00DB6F3D"/>
    <w:rsid w:val="00DB7D10"/>
    <w:rsid w:val="00DC7D71"/>
    <w:rsid w:val="00DE3733"/>
    <w:rsid w:val="00DE68C4"/>
    <w:rsid w:val="00E11C8F"/>
    <w:rsid w:val="00E27E1B"/>
    <w:rsid w:val="00E32682"/>
    <w:rsid w:val="00E411AD"/>
    <w:rsid w:val="00E47F49"/>
    <w:rsid w:val="00E572BE"/>
    <w:rsid w:val="00E924CC"/>
    <w:rsid w:val="00EC35A7"/>
    <w:rsid w:val="00EC4564"/>
    <w:rsid w:val="00ED6DEB"/>
    <w:rsid w:val="00F04741"/>
    <w:rsid w:val="00F31228"/>
    <w:rsid w:val="00F54EF2"/>
    <w:rsid w:val="00F65353"/>
    <w:rsid w:val="00F7169D"/>
    <w:rsid w:val="00F758F5"/>
    <w:rsid w:val="00F96F1B"/>
    <w:rsid w:val="00FA0D18"/>
    <w:rsid w:val="00FB4268"/>
    <w:rsid w:val="00FD4D61"/>
    <w:rsid w:val="00FE1C7F"/>
    <w:rsid w:val="00FE56F9"/>
    <w:rsid w:val="00FE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245D82C0"/>
  <w15:chartTrackingRefBased/>
  <w15:docId w15:val="{A727DC25-8385-4B23-9C40-1E354DC8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7504"/>
    <w:pPr>
      <w:widowControl w:val="0"/>
      <w:autoSpaceDE w:val="0"/>
      <w:autoSpaceDN w:val="0"/>
      <w:adjustRightInd w:val="0"/>
    </w:pPr>
    <w:rPr>
      <w:rFonts w:ascii="" w:eastAsia="" w:cs="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11C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1C8F"/>
  </w:style>
  <w:style w:type="paragraph" w:styleId="a5">
    <w:name w:val="footer"/>
    <w:basedOn w:val="a"/>
    <w:link w:val="a6"/>
    <w:uiPriority w:val="99"/>
    <w:unhideWhenUsed/>
    <w:rsid w:val="00E11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1C8F"/>
  </w:style>
  <w:style w:type="paragraph" w:styleId="a7">
    <w:name w:val="Balloon Text"/>
    <w:basedOn w:val="a"/>
    <w:link w:val="a8"/>
    <w:uiPriority w:val="99"/>
    <w:semiHidden/>
    <w:unhideWhenUsed/>
    <w:rsid w:val="003364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3644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1C57E5"/>
    <w:pPr>
      <w:ind w:leftChars="400" w:left="840"/>
    </w:pPr>
  </w:style>
  <w:style w:type="paragraph" w:styleId="aa">
    <w:name w:val="Revision"/>
    <w:hidden/>
    <w:uiPriority w:val="99"/>
    <w:semiHidden/>
    <w:rsid w:val="000E3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1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668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0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66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2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4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93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06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8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0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4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9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4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2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33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36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9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10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0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1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5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1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83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5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9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4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19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74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4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5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45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8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0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6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0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8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9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FE90C-251F-43DB-8749-3A84E63C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FINE_User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貞富　まどか</dc:creator>
  <cp:keywords/>
  <dc:description/>
  <cp:lastModifiedBy>愛場　佳華</cp:lastModifiedBy>
  <cp:revision>12</cp:revision>
  <cp:lastPrinted>2026-08-24T04:18:00Z</cp:lastPrinted>
  <dcterms:created xsi:type="dcterms:W3CDTF">2026-09-03T23:47:00Z</dcterms:created>
  <dcterms:modified xsi:type="dcterms:W3CDTF">2026-09-16T08:33:00Z</dcterms:modified>
</cp:coreProperties>
</file>