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AF332" w14:textId="0F04B46D" w:rsidR="00351385" w:rsidRPr="00752305" w:rsidRDefault="00747267" w:rsidP="00760CB5">
      <w:pPr>
        <w:overflowPunct w:val="0"/>
        <w:topLinePunct/>
        <w:contextualSpacing/>
        <w:textAlignment w:val="center"/>
        <w:rPr>
          <w:rFonts w:ascii="BIZ UD明朝 Medium" w:eastAsia="BIZ UD明朝 Medium" w:hAnsi="BIZ UD明朝 Medium"/>
          <w:snapToGrid w:val="0"/>
        </w:rPr>
      </w:pPr>
      <w:r w:rsidRPr="00752305">
        <w:rPr>
          <w:rFonts w:ascii="BIZ UD明朝 Medium" w:eastAsia="BIZ UD明朝 Medium" w:hAnsi="BIZ UD明朝 Medium" w:hint="eastAsia"/>
          <w:snapToGrid w:val="0"/>
        </w:rPr>
        <w:t>様式第</w:t>
      </w:r>
      <w:r w:rsidR="002B2ED3">
        <w:rPr>
          <w:rFonts w:ascii="BIZ UD明朝 Medium" w:eastAsia="BIZ UD明朝 Medium" w:hAnsi="BIZ UD明朝 Medium" w:hint="eastAsia"/>
          <w:snapToGrid w:val="0"/>
        </w:rPr>
        <w:t>６</w:t>
      </w:r>
      <w:r w:rsidR="00351385" w:rsidRPr="00752305">
        <w:rPr>
          <w:rFonts w:ascii="BIZ UD明朝 Medium" w:eastAsia="BIZ UD明朝 Medium" w:hAnsi="BIZ UD明朝 Medium" w:hint="eastAsia"/>
          <w:snapToGrid w:val="0"/>
        </w:rPr>
        <w:t>号</w:t>
      </w:r>
    </w:p>
    <w:p w14:paraId="25B0C43F" w14:textId="77777777" w:rsidR="00CA1470" w:rsidRPr="00752305" w:rsidRDefault="00CA1470" w:rsidP="00760CB5">
      <w:pPr>
        <w:overflowPunct w:val="0"/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09655AC4" w14:textId="4FBA0517" w:rsidR="00351385" w:rsidRDefault="00351385" w:rsidP="00760CB5">
      <w:pPr>
        <w:overflowPunct w:val="0"/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</w:rPr>
      </w:pPr>
      <w:r w:rsidRPr="00752305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指定自立支援医療機関</w:t>
      </w:r>
      <w:r w:rsidR="00043380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（</w:t>
      </w:r>
      <w:r w:rsidRPr="00752305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精神通院医療</w:t>
      </w:r>
      <w:r w:rsidR="00043380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 xml:space="preserve">）　</w:t>
      </w:r>
      <w:r w:rsidR="002B2ED3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処分</w:t>
      </w:r>
      <w:r w:rsidR="00CA1470" w:rsidRPr="00752305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届出書</w:t>
      </w:r>
    </w:p>
    <w:p w14:paraId="02E3CA51" w14:textId="77777777" w:rsidR="00043380" w:rsidRPr="00043380" w:rsidRDefault="00043380" w:rsidP="00760CB5">
      <w:pPr>
        <w:overflowPunct w:val="0"/>
        <w:topLinePunct/>
        <w:spacing w:line="80" w:lineRule="exact"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  <w:szCs w:val="21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2"/>
        <w:gridCol w:w="1701"/>
        <w:gridCol w:w="563"/>
        <w:gridCol w:w="563"/>
        <w:gridCol w:w="563"/>
        <w:gridCol w:w="563"/>
        <w:gridCol w:w="564"/>
        <w:gridCol w:w="563"/>
        <w:gridCol w:w="563"/>
        <w:gridCol w:w="563"/>
        <w:gridCol w:w="563"/>
        <w:gridCol w:w="564"/>
      </w:tblGrid>
      <w:tr w:rsidR="006F63E7" w:rsidRPr="00752305" w14:paraId="58D9C96E" w14:textId="77777777" w:rsidTr="009745FA">
        <w:trPr>
          <w:cantSplit/>
          <w:trHeight w:hRule="exact" w:val="737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57B552" w14:textId="77777777" w:rsidR="006F63E7" w:rsidRPr="005E5597" w:rsidRDefault="00CA1470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  <w:w w:val="80"/>
              </w:rPr>
            </w:pPr>
            <w:r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w w:val="80"/>
              </w:rPr>
              <w:t>指定医療機関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FD3D366" w14:textId="1A818EC4" w:rsidR="006F63E7" w:rsidRPr="00752305" w:rsidRDefault="006F63E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称</w:t>
            </w:r>
          </w:p>
        </w:tc>
        <w:tc>
          <w:tcPr>
            <w:tcW w:w="5632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61A3E8" w14:textId="0CD28116" w:rsidR="005E5597" w:rsidRPr="00752305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6F63E7" w:rsidRPr="00752305" w14:paraId="42B7F02E" w14:textId="77777777" w:rsidTr="009745FA">
        <w:trPr>
          <w:cantSplit/>
          <w:trHeight w:hRule="exact" w:val="1134"/>
        </w:trPr>
        <w:tc>
          <w:tcPr>
            <w:tcW w:w="1172" w:type="dxa"/>
            <w:vMerge/>
            <w:tcBorders>
              <w:left w:val="single" w:sz="12" w:space="0" w:color="auto"/>
            </w:tcBorders>
            <w:vAlign w:val="center"/>
          </w:tcPr>
          <w:p w14:paraId="36116C1C" w14:textId="77777777" w:rsidR="006F63E7" w:rsidRPr="00752305" w:rsidRDefault="006F63E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01" w:type="dxa"/>
            <w:vAlign w:val="center"/>
          </w:tcPr>
          <w:p w14:paraId="556D3E45" w14:textId="68BAC915" w:rsidR="006F63E7" w:rsidRPr="00752305" w:rsidRDefault="006F63E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</w:tc>
        <w:tc>
          <w:tcPr>
            <w:tcW w:w="5632" w:type="dxa"/>
            <w:gridSpan w:val="10"/>
            <w:tcBorders>
              <w:right w:val="single" w:sz="12" w:space="0" w:color="auto"/>
            </w:tcBorders>
          </w:tcPr>
          <w:p w14:paraId="5AFABD93" w14:textId="77777777" w:rsidR="006F63E7" w:rsidRPr="00752305" w:rsidRDefault="006F63E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60478871" w14:textId="2BABE29F" w:rsidR="006F63E7" w:rsidRPr="00752305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  <w:p w14:paraId="334A414D" w14:textId="77777777" w:rsidR="006F63E7" w:rsidRPr="00752305" w:rsidRDefault="006F63E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6F63E7" w:rsidRPr="00752305" w14:paraId="6365E497" w14:textId="77777777" w:rsidTr="009745FA">
        <w:trPr>
          <w:cantSplit/>
          <w:trHeight w:hRule="exact" w:val="567"/>
        </w:trPr>
        <w:tc>
          <w:tcPr>
            <w:tcW w:w="1172" w:type="dxa"/>
            <w:vMerge/>
            <w:tcBorders>
              <w:left w:val="single" w:sz="12" w:space="0" w:color="auto"/>
            </w:tcBorders>
            <w:vAlign w:val="center"/>
          </w:tcPr>
          <w:p w14:paraId="2585D9F2" w14:textId="77777777" w:rsidR="006F63E7" w:rsidRPr="00752305" w:rsidRDefault="006F63E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01" w:type="dxa"/>
            <w:vAlign w:val="center"/>
          </w:tcPr>
          <w:p w14:paraId="1B06EC76" w14:textId="77777777" w:rsidR="006F63E7" w:rsidRPr="00752305" w:rsidRDefault="006F63E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電話番号</w:t>
            </w:r>
          </w:p>
        </w:tc>
        <w:tc>
          <w:tcPr>
            <w:tcW w:w="5632" w:type="dxa"/>
            <w:gridSpan w:val="10"/>
            <w:tcBorders>
              <w:right w:val="single" w:sz="12" w:space="0" w:color="auto"/>
            </w:tcBorders>
            <w:vAlign w:val="center"/>
          </w:tcPr>
          <w:p w14:paraId="73AA32A5" w14:textId="77777777" w:rsidR="006F63E7" w:rsidRPr="00752305" w:rsidRDefault="006F63E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E5597" w:rsidRPr="00752305" w14:paraId="7F7FD051" w14:textId="725085B4" w:rsidTr="002B2ED3">
        <w:trPr>
          <w:cantSplit/>
          <w:trHeight w:hRule="exact" w:val="567"/>
        </w:trPr>
        <w:tc>
          <w:tcPr>
            <w:tcW w:w="117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FF7069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0885A24" w14:textId="77777777" w:rsidR="005E5597" w:rsidRPr="00752305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医療機関コード</w:t>
            </w:r>
          </w:p>
        </w:tc>
        <w:tc>
          <w:tcPr>
            <w:tcW w:w="563" w:type="dxa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29F6E36F" w14:textId="4E27078A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2871E92" w14:textId="1675BDEA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０</w:t>
            </w: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D26A39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3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25EF710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4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66936A4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C99D5BC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4AD5970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07E01ED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3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45B2AD6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64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63A09" w14:textId="77777777" w:rsidR="005E5597" w:rsidRPr="00752305" w:rsidRDefault="005E5597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752305" w14:paraId="57A5B6E5" w14:textId="77777777" w:rsidTr="009745FA">
        <w:trPr>
          <w:cantSplit/>
          <w:trHeight w:hRule="exact" w:val="1134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67C010" w14:textId="08B03BE5" w:rsidR="00351385" w:rsidRPr="00752305" w:rsidRDefault="00351385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開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設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者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84023C4" w14:textId="6ECC8ED4" w:rsidR="00351385" w:rsidRDefault="005E5597" w:rsidP="00760CB5">
            <w:pPr>
              <w:overflowPunct w:val="0"/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所 在 地</w:t>
            </w:r>
          </w:p>
          <w:p w14:paraId="78438CD4" w14:textId="1CA1107C" w:rsidR="005E5597" w:rsidRPr="00752305" w:rsidRDefault="005E5597" w:rsidP="00760CB5">
            <w:pPr>
              <w:overflowPunct w:val="0"/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  <w:p w14:paraId="00FEF14C" w14:textId="1466D0B9" w:rsidR="006F63E7" w:rsidRPr="005E5597" w:rsidRDefault="006F63E7" w:rsidP="00760CB5">
            <w:pPr>
              <w:overflowPunct w:val="0"/>
              <w:topLinePunct/>
              <w:snapToGrid w:val="0"/>
              <w:ind w:left="124" w:hangingChars="100" w:hanging="124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</w:rPr>
            </w:pPr>
            <w:r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</w:rPr>
              <w:t>※法人の場合</w:t>
            </w:r>
            <w:r w:rsidR="005E5597"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</w:rPr>
              <w:t>は</w:t>
            </w:r>
            <w:r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</w:rPr>
              <w:t>主たる事業所の所在地</w:t>
            </w:r>
            <w:r w:rsidR="005E5597"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</w:rPr>
              <w:t>を記載</w:t>
            </w:r>
          </w:p>
        </w:tc>
        <w:tc>
          <w:tcPr>
            <w:tcW w:w="5632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71E0A69E" w14:textId="3FD19498" w:rsidR="00351385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736F56C6" w14:textId="77777777" w:rsidR="005E5597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  <w:p w14:paraId="4F7BB398" w14:textId="7C21B8B0" w:rsidR="00760CB5" w:rsidRPr="00752305" w:rsidRDefault="00760CB5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752305" w14:paraId="2790E5B2" w14:textId="77777777" w:rsidTr="009745FA">
        <w:trPr>
          <w:cantSplit/>
          <w:trHeight w:hRule="exact" w:val="737"/>
        </w:trPr>
        <w:tc>
          <w:tcPr>
            <w:tcW w:w="117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664AFB" w14:textId="77777777" w:rsidR="00351385" w:rsidRPr="00752305" w:rsidRDefault="00351385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E574637" w14:textId="143EA54C" w:rsidR="00351385" w:rsidRPr="00752305" w:rsidRDefault="00351385" w:rsidP="00760CB5">
            <w:pPr>
              <w:overflowPunct w:val="0"/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 w:rsidR="005E5597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  <w:p w14:paraId="252D8D50" w14:textId="4BEB2894" w:rsidR="005E5597" w:rsidRPr="005E5597" w:rsidRDefault="006F63E7" w:rsidP="00760CB5">
            <w:pPr>
              <w:overflowPunct w:val="0"/>
              <w:topLinePunct/>
              <w:snapToGrid w:val="0"/>
              <w:ind w:left="124" w:hangingChars="100" w:hanging="124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  <w:sz w:val="14"/>
                <w:szCs w:val="14"/>
              </w:rPr>
            </w:pPr>
            <w:r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  <w:szCs w:val="14"/>
              </w:rPr>
              <w:t>※法人の場合は名称</w:t>
            </w:r>
            <w:r w:rsidR="005E5597" w:rsidRPr="005E5597">
              <w:rPr>
                <w:rFonts w:ascii="BIZ UD明朝 Medium" w:eastAsia="BIZ UD明朝 Medium" w:hAnsi="BIZ UD明朝 Medium" w:hint="eastAsia"/>
                <w:snapToGrid w:val="0"/>
                <w:spacing w:val="-8"/>
                <w:sz w:val="14"/>
                <w:szCs w:val="14"/>
              </w:rPr>
              <w:t>・代表者氏名を記載</w:t>
            </w:r>
          </w:p>
        </w:tc>
        <w:tc>
          <w:tcPr>
            <w:tcW w:w="5632" w:type="dxa"/>
            <w:gridSpan w:val="10"/>
            <w:tcBorders>
              <w:right w:val="single" w:sz="12" w:space="0" w:color="auto"/>
            </w:tcBorders>
            <w:vAlign w:val="center"/>
          </w:tcPr>
          <w:p w14:paraId="5F930E1A" w14:textId="77777777" w:rsidR="005E5597" w:rsidRPr="00752305" w:rsidRDefault="005E5597" w:rsidP="00760CB5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2B2ED3" w:rsidRPr="00752305" w14:paraId="427AD3EF" w14:textId="77777777" w:rsidTr="002B2ED3">
        <w:trPr>
          <w:cantSplit/>
          <w:trHeight w:hRule="exact" w:val="567"/>
        </w:trPr>
        <w:tc>
          <w:tcPr>
            <w:tcW w:w="287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10B911" w14:textId="0460816C" w:rsidR="002B2ED3" w:rsidRDefault="002B2ED3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処分のあった日</w:t>
            </w:r>
          </w:p>
        </w:tc>
        <w:tc>
          <w:tcPr>
            <w:tcW w:w="5632" w:type="dxa"/>
            <w:gridSpan w:val="10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987986" w14:textId="32634A86" w:rsidR="002B2ED3" w:rsidRDefault="002B2ED3" w:rsidP="002B2ED3">
            <w:pPr>
              <w:wordWrap w:val="0"/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　　年　　月　　日付け</w:t>
            </w:r>
          </w:p>
        </w:tc>
      </w:tr>
      <w:tr w:rsidR="002B2ED3" w:rsidRPr="00752305" w14:paraId="7BF08E32" w14:textId="77777777" w:rsidTr="002B2ED3">
        <w:trPr>
          <w:cantSplit/>
          <w:trHeight w:val="2278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CC8A6DE" w14:textId="05D53820" w:rsidR="002B2ED3" w:rsidRPr="00752305" w:rsidRDefault="002B2ED3" w:rsidP="00760CB5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処分の種類</w:t>
            </w:r>
          </w:p>
          <w:p w14:paraId="4C160A6E" w14:textId="2A276F5D" w:rsidR="002B2ED3" w:rsidRPr="00760CB5" w:rsidRDefault="002B2ED3" w:rsidP="002B2ED3">
            <w:pPr>
              <w:overflowPunct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760CB5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※該当するものに</w:t>
            </w:r>
            <w:r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チェック</w:t>
            </w:r>
            <w:r w:rsidRPr="00760CB5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を</w:t>
            </w:r>
            <w:r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付ける</w:t>
            </w:r>
          </w:p>
        </w:tc>
        <w:tc>
          <w:tcPr>
            <w:tcW w:w="5632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D911AD" w14:textId="77777777" w:rsidR="002B2ED3" w:rsidRDefault="002B2ED3" w:rsidP="002B2ED3">
            <w:pPr>
              <w:overflowPunct w:val="0"/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□　医療法第24条（施設の使用制限命令等）</w:t>
            </w:r>
          </w:p>
          <w:p w14:paraId="7A9B566D" w14:textId="06406BDD" w:rsidR="002B2ED3" w:rsidRDefault="002B2ED3" w:rsidP="002B2ED3">
            <w:pPr>
              <w:overflowPunct w:val="0"/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□　医療法第28条（管理者の変更命令）</w:t>
            </w:r>
          </w:p>
          <w:p w14:paraId="0F7CE3AB" w14:textId="77777777" w:rsidR="002B2ED3" w:rsidRDefault="002B2ED3" w:rsidP="002B2ED3">
            <w:pPr>
              <w:overflowPunct w:val="0"/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□　医療法第29条（開設許可の取消等）</w:t>
            </w:r>
          </w:p>
          <w:p w14:paraId="4F3AC9D7" w14:textId="345FC7B8" w:rsidR="002B2ED3" w:rsidRDefault="002B2ED3" w:rsidP="002B2ED3">
            <w:pPr>
              <w:overflowPunct w:val="0"/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□　薬</w:t>
            </w:r>
            <w:r w:rsidR="007D77AF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機</w:t>
            </w:r>
            <w:r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法第72条第４項（改善命令等）</w:t>
            </w:r>
          </w:p>
          <w:p w14:paraId="3EA31EB9" w14:textId="6FECE1CA" w:rsidR="002B2ED3" w:rsidRDefault="002B2ED3" w:rsidP="002B2ED3">
            <w:pPr>
              <w:overflowPunct w:val="0"/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□　薬</w:t>
            </w:r>
            <w:r w:rsidR="007D77AF">
              <w:rPr>
                <w:rFonts w:ascii="BIZ UD明朝 Medium" w:eastAsia="BIZ UD明朝 Medium" w:hAnsi="BIZ UD明朝 Medium" w:hint="eastAsia"/>
                <w:snapToGrid w:val="0"/>
              </w:rPr>
              <w:t>機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法第75条第１項（許可の取消等）</w:t>
            </w:r>
          </w:p>
          <w:p w14:paraId="4072D52B" w14:textId="78D3C9AD" w:rsidR="002B2ED3" w:rsidRDefault="002B2ED3" w:rsidP="002B2ED3">
            <w:pPr>
              <w:overflowPunct w:val="0"/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□　介護保険法第77条第１項（指定の取消等）</w:t>
            </w:r>
          </w:p>
          <w:p w14:paraId="4B2C4219" w14:textId="27B57EF2" w:rsidR="002B2ED3" w:rsidRPr="00752305" w:rsidRDefault="002B2ED3" w:rsidP="002B2ED3">
            <w:pPr>
              <w:overflowPunct w:val="0"/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□　健康保険法第95条（指定訪問事業者の指定の取消）</w:t>
            </w:r>
          </w:p>
        </w:tc>
      </w:tr>
      <w:tr w:rsidR="00351385" w:rsidRPr="00752305" w14:paraId="242A6177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4485BF0" w14:textId="77777777" w:rsidR="00351385" w:rsidRDefault="00760CB5" w:rsidP="00760CB5">
            <w:pPr>
              <w:overflowPunct w:val="0"/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</w:t>
            </w:r>
            <w:r w:rsidR="00CA1470" w:rsidRPr="00752305">
              <w:rPr>
                <w:rFonts w:ascii="BIZ UD明朝 Medium" w:eastAsia="BIZ UD明朝 Medium" w:hAnsi="BIZ UD明朝 Medium" w:hint="eastAsia"/>
                <w:snapToGrid w:val="0"/>
              </w:rPr>
              <w:t>上記のとおり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、</w:t>
            </w:r>
            <w:r w:rsidR="00260BD0" w:rsidRPr="00752305">
              <w:rPr>
                <w:rFonts w:ascii="BIZ UD明朝 Medium" w:eastAsia="BIZ UD明朝 Medium" w:hAnsi="BIZ UD明朝 Medium" w:hint="eastAsia"/>
                <w:snapToGrid w:val="0"/>
              </w:rPr>
              <w:t>障害者の日常生活及び社会生活を総合的に支援するための法律</w:t>
            </w:r>
            <w:r w:rsidR="004058F9" w:rsidRPr="00752305">
              <w:rPr>
                <w:rFonts w:ascii="BIZ UD明朝 Medium" w:eastAsia="BIZ UD明朝 Medium" w:hAnsi="BIZ UD明朝 Medium" w:hint="eastAsia"/>
                <w:snapToGrid w:val="0"/>
              </w:rPr>
              <w:t>施行規則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（平成18年２月28日厚生労働省令第19号）</w:t>
            </w:r>
            <w:r w:rsidR="00CA1470" w:rsidRPr="00752305">
              <w:rPr>
                <w:rFonts w:ascii="BIZ UD明朝 Medium" w:eastAsia="BIZ UD明朝 Medium" w:hAnsi="BIZ UD明朝 Medium" w:hint="eastAsia"/>
                <w:snapToGrid w:val="0"/>
              </w:rPr>
              <w:t>第</w:t>
            </w:r>
            <w:r w:rsidR="002C35A2" w:rsidRPr="00752305">
              <w:rPr>
                <w:rFonts w:ascii="BIZ UD明朝 Medium" w:eastAsia="BIZ UD明朝 Medium" w:hAnsi="BIZ UD明朝 Medium" w:hint="eastAsia"/>
                <w:snapToGrid w:val="0"/>
              </w:rPr>
              <w:t>63</w:t>
            </w:r>
            <w:r w:rsidR="00260BD0" w:rsidRPr="00752305">
              <w:rPr>
                <w:rFonts w:ascii="BIZ UD明朝 Medium" w:eastAsia="BIZ UD明朝 Medium" w:hAnsi="BIZ UD明朝 Medium" w:hint="eastAsia"/>
                <w:snapToGrid w:val="0"/>
              </w:rPr>
              <w:t>条第</w:t>
            </w:r>
            <w:r w:rsidR="002B2ED3">
              <w:rPr>
                <w:rFonts w:ascii="BIZ UD明朝 Medium" w:eastAsia="BIZ UD明朝 Medium" w:hAnsi="BIZ UD明朝 Medium" w:hint="eastAsia"/>
                <w:snapToGrid w:val="0"/>
              </w:rPr>
              <w:t>２</w:t>
            </w:r>
            <w:r w:rsidR="00260BD0" w:rsidRPr="00752305">
              <w:rPr>
                <w:rFonts w:ascii="BIZ UD明朝 Medium" w:eastAsia="BIZ UD明朝 Medium" w:hAnsi="BIZ UD明朝 Medium" w:hint="eastAsia"/>
                <w:snapToGrid w:val="0"/>
              </w:rPr>
              <w:t>号の規定により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届け出ます</w:t>
            </w:r>
            <w:r w:rsidR="002B2ED3">
              <w:rPr>
                <w:rFonts w:ascii="BIZ UD明朝 Medium" w:eastAsia="BIZ UD明朝 Medium" w:hAnsi="BIZ UD明朝 Medium" w:hint="eastAsia"/>
                <w:snapToGrid w:val="0"/>
              </w:rPr>
              <w:t>｡</w:t>
            </w:r>
          </w:p>
          <w:p w14:paraId="6E21DD0E" w14:textId="744D6771" w:rsidR="002B2ED3" w:rsidRPr="00752305" w:rsidRDefault="002B2ED3" w:rsidP="00760CB5">
            <w:pPr>
              <w:overflowPunct w:val="0"/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760CB5" w:rsidRPr="00752305" w14:paraId="2B46B2D9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28A4CA" w14:textId="38EDD31E" w:rsidR="00760CB5" w:rsidRPr="00752305" w:rsidRDefault="00760CB5" w:rsidP="00760CB5">
            <w:pPr>
              <w:overflowPunct w:val="0"/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760CB5" w:rsidRPr="00752305" w14:paraId="47198AB3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E32BF1" w14:textId="11F37179" w:rsidR="00760CB5" w:rsidRPr="00752305" w:rsidRDefault="00760CB5" w:rsidP="00760CB5">
            <w:pPr>
              <w:overflowPunct w:val="0"/>
              <w:topLinePunct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（あて先）福岡市長</w:t>
            </w:r>
          </w:p>
        </w:tc>
      </w:tr>
      <w:tr w:rsidR="00760CB5" w:rsidRPr="00752305" w14:paraId="69FC811C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745C0A7" w14:textId="1C944CFE" w:rsidR="00760CB5" w:rsidRPr="00752305" w:rsidRDefault="00760CB5" w:rsidP="009745FA">
            <w:pPr>
              <w:overflowPunct w:val="0"/>
              <w:topLinePunct/>
              <w:ind w:leftChars="1300" w:left="273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 w:rsidRPr="00752305">
              <w:rPr>
                <w:rFonts w:ascii="BIZ UD明朝 Medium" w:eastAsia="BIZ UD明朝 Medium" w:hAnsi="BIZ UD明朝 Medium" w:hint="eastAsia"/>
                <w:b/>
                <w:snapToGrid w:val="0"/>
                <w:lang w:eastAsia="zh-TW"/>
              </w:rPr>
              <w:t>開設者</w:t>
            </w:r>
          </w:p>
        </w:tc>
      </w:tr>
      <w:tr w:rsidR="00760CB5" w:rsidRPr="00752305" w14:paraId="2AAAB5B7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E8DA2C8" w14:textId="1108D1C6" w:rsidR="00760CB5" w:rsidRPr="00752305" w:rsidRDefault="009745FA" w:rsidP="009745FA">
            <w:pPr>
              <w:overflowPunct w:val="0"/>
              <w:topLinePunct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760CB5" w:rsidRPr="00752305" w14:paraId="3D6A2036" w14:textId="77777777" w:rsidTr="009745FA">
        <w:trPr>
          <w:cantSplit/>
          <w:trHeight w:hRule="exact" w:val="737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C420FEE" w14:textId="61747C00" w:rsidR="009745FA" w:rsidRPr="00752305" w:rsidRDefault="009745FA" w:rsidP="00760CB5">
            <w:pPr>
              <w:overflowPunct w:val="0"/>
              <w:topLinePunct/>
              <w:ind w:right="1050" w:firstLineChars="1500" w:firstLine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760CB5" w:rsidRPr="00752305" w14:paraId="420E6DA3" w14:textId="77777777" w:rsidTr="009745FA">
        <w:trPr>
          <w:cantSplit/>
          <w:trHeight w:val="20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E043267" w14:textId="72D5E201" w:rsidR="00760CB5" w:rsidRPr="00752305" w:rsidRDefault="00760CB5" w:rsidP="009745FA">
            <w:pPr>
              <w:overflowPunct w:val="0"/>
              <w:topLinePunct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752305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752305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（法人の場合、名称及び代表者氏名）</w:t>
            </w:r>
          </w:p>
        </w:tc>
      </w:tr>
      <w:tr w:rsidR="00760CB5" w:rsidRPr="00752305" w14:paraId="198CE440" w14:textId="77777777" w:rsidTr="009745FA">
        <w:trPr>
          <w:cantSplit/>
          <w:trHeight w:hRule="exact" w:val="737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71B9E19" w14:textId="4CC5E5FD" w:rsidR="009745FA" w:rsidRPr="00752305" w:rsidRDefault="009745FA" w:rsidP="009745FA">
            <w:pPr>
              <w:overflowPunct w:val="0"/>
              <w:topLinePunct/>
              <w:ind w:leftChars="1500" w:left="315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760CB5" w:rsidRPr="00752305" w14:paraId="07E34D94" w14:textId="77777777" w:rsidTr="002B2ED3">
        <w:trPr>
          <w:cantSplit/>
          <w:trHeight w:hRule="exact" w:val="397"/>
        </w:trPr>
        <w:tc>
          <w:tcPr>
            <w:tcW w:w="8505" w:type="dxa"/>
            <w:gridSpan w:val="1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8F2DF7" w14:textId="77777777" w:rsidR="00760CB5" w:rsidRPr="00752305" w:rsidRDefault="00760CB5" w:rsidP="009745FA">
            <w:pPr>
              <w:overflowPunct w:val="0"/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</w:tbl>
    <w:p w14:paraId="74AE6B8A" w14:textId="58864F3D" w:rsidR="00CD209D" w:rsidRPr="009745FA" w:rsidRDefault="00CD209D" w:rsidP="002B2ED3">
      <w:pPr>
        <w:overflowPunct w:val="0"/>
        <w:topLinePunct/>
        <w:spacing w:line="20" w:lineRule="exact"/>
        <w:ind w:left="180" w:hangingChars="100" w:hanging="180"/>
        <w:contextualSpacing/>
        <w:textAlignment w:val="center"/>
        <w:rPr>
          <w:rFonts w:ascii="BIZ UD明朝 Medium" w:eastAsia="BIZ UD明朝 Medium" w:hAnsi="BIZ UD明朝 Medium"/>
          <w:snapToGrid w:val="0"/>
          <w:sz w:val="18"/>
          <w:szCs w:val="18"/>
          <w:u w:val="wave"/>
        </w:rPr>
      </w:pPr>
    </w:p>
    <w:sectPr w:rsidR="00CD209D" w:rsidRPr="009745FA" w:rsidSect="00CA1470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6BCBE" w14:textId="77777777" w:rsidR="00BA18F3" w:rsidRDefault="00BA18F3" w:rsidP="00B357EB">
      <w:r>
        <w:separator/>
      </w:r>
    </w:p>
  </w:endnote>
  <w:endnote w:type="continuationSeparator" w:id="0">
    <w:p w14:paraId="42B773F6" w14:textId="77777777" w:rsidR="00BA18F3" w:rsidRDefault="00BA18F3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1BD27" w14:textId="77777777" w:rsidR="00BA18F3" w:rsidRDefault="00BA18F3" w:rsidP="00B357EB">
      <w:r>
        <w:separator/>
      </w:r>
    </w:p>
  </w:footnote>
  <w:footnote w:type="continuationSeparator" w:id="0">
    <w:p w14:paraId="1053BB5E" w14:textId="77777777" w:rsidR="00BA18F3" w:rsidRDefault="00BA18F3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69943201">
    <w:abstractNumId w:val="1"/>
  </w:num>
  <w:num w:numId="2" w16cid:durableId="85033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43380"/>
    <w:rsid w:val="00043955"/>
    <w:rsid w:val="000805C8"/>
    <w:rsid w:val="000C4925"/>
    <w:rsid w:val="000D6281"/>
    <w:rsid w:val="000F4769"/>
    <w:rsid w:val="00222CC4"/>
    <w:rsid w:val="00246A1B"/>
    <w:rsid w:val="002542FE"/>
    <w:rsid w:val="00260BD0"/>
    <w:rsid w:val="00290556"/>
    <w:rsid w:val="002B2ED3"/>
    <w:rsid w:val="002C35A2"/>
    <w:rsid w:val="002D0735"/>
    <w:rsid w:val="00351385"/>
    <w:rsid w:val="00395C4B"/>
    <w:rsid w:val="004058F9"/>
    <w:rsid w:val="004D34FF"/>
    <w:rsid w:val="004E1B28"/>
    <w:rsid w:val="004E48D1"/>
    <w:rsid w:val="00541047"/>
    <w:rsid w:val="005561A7"/>
    <w:rsid w:val="005E5597"/>
    <w:rsid w:val="00607FD9"/>
    <w:rsid w:val="00653427"/>
    <w:rsid w:val="00667BB7"/>
    <w:rsid w:val="006F63E7"/>
    <w:rsid w:val="0074510B"/>
    <w:rsid w:val="00747267"/>
    <w:rsid w:val="00752305"/>
    <w:rsid w:val="00760CB5"/>
    <w:rsid w:val="007779DE"/>
    <w:rsid w:val="00791685"/>
    <w:rsid w:val="007D77AF"/>
    <w:rsid w:val="007E4D01"/>
    <w:rsid w:val="008272AE"/>
    <w:rsid w:val="00836B46"/>
    <w:rsid w:val="008C28C9"/>
    <w:rsid w:val="0094022B"/>
    <w:rsid w:val="009627D0"/>
    <w:rsid w:val="009745FA"/>
    <w:rsid w:val="009E3972"/>
    <w:rsid w:val="009E6445"/>
    <w:rsid w:val="009F1283"/>
    <w:rsid w:val="00A309BE"/>
    <w:rsid w:val="00A47DA3"/>
    <w:rsid w:val="00B03B3B"/>
    <w:rsid w:val="00B11972"/>
    <w:rsid w:val="00B357EB"/>
    <w:rsid w:val="00BA18F3"/>
    <w:rsid w:val="00C50F74"/>
    <w:rsid w:val="00CA1470"/>
    <w:rsid w:val="00CB0770"/>
    <w:rsid w:val="00CD209D"/>
    <w:rsid w:val="00D56993"/>
    <w:rsid w:val="00DE4C3F"/>
    <w:rsid w:val="00DE6492"/>
    <w:rsid w:val="00EC7775"/>
    <w:rsid w:val="00EE6FDC"/>
    <w:rsid w:val="00EF30A1"/>
    <w:rsid w:val="00F107B5"/>
    <w:rsid w:val="00F51CFA"/>
    <w:rsid w:val="00F7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A236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2026-07-02T05:33:00Z</dcterms:created>
  <dcterms:modified xsi:type="dcterms:W3CDTF">2026-09-12T02:20:00Z</dcterms:modified>
</cp:coreProperties>
</file>