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58" w:rsidRPr="00D70858" w:rsidRDefault="00D70858" w:rsidP="00D70858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  <w:szCs w:val="22"/>
        </w:rPr>
        <w:t>（様</w:t>
      </w:r>
      <w:r w:rsidRPr="003629A2">
        <w:rPr>
          <w:rFonts w:ascii="ＭＳ Ｐゴシック" w:eastAsia="ＭＳ Ｐゴシック" w:hAnsi="ＭＳ Ｐゴシック" w:hint="eastAsia"/>
          <w:sz w:val="22"/>
          <w:szCs w:val="22"/>
        </w:rPr>
        <w:t>式</w:t>
      </w:r>
      <w:r w:rsidR="002B521F" w:rsidRPr="003629A2">
        <w:rPr>
          <w:rFonts w:ascii="ＭＳ Ｐゴシック" w:eastAsia="ＭＳ Ｐゴシック" w:hAnsi="ＭＳ Ｐゴシック" w:hint="eastAsia"/>
          <w:sz w:val="22"/>
          <w:szCs w:val="22"/>
        </w:rPr>
        <w:t>10</w:t>
      </w:r>
      <w:r w:rsidRPr="003629A2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3B50C5" w:rsidRPr="00EA57E2" w:rsidRDefault="00555638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A57E2">
        <w:rPr>
          <w:rFonts w:asciiTheme="minorEastAsia" w:eastAsiaTheme="minorEastAsia" w:hAnsiTheme="minorEastAsia" w:hint="eastAsia"/>
          <w:sz w:val="24"/>
          <w:szCs w:val="24"/>
        </w:rPr>
        <w:t>管理者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032"/>
        <w:gridCol w:w="1529"/>
        <w:gridCol w:w="509"/>
        <w:gridCol w:w="1210"/>
        <w:gridCol w:w="440"/>
        <w:gridCol w:w="2503"/>
      </w:tblGrid>
      <w:tr w:rsidR="003B50C5" w:rsidRPr="00EA57E2" w:rsidTr="00A47A30">
        <w:trPr>
          <w:trHeight w:val="454"/>
          <w:jc w:val="center"/>
        </w:trPr>
        <w:tc>
          <w:tcPr>
            <w:tcW w:w="3132" w:type="dxa"/>
            <w:gridSpan w:val="2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事業所</w:t>
            </w:r>
            <w:r w:rsidR="004B6B0F" w:rsidRPr="00EA57E2">
              <w:rPr>
                <w:rFonts w:asciiTheme="minorEastAsia" w:eastAsiaTheme="minorEastAsia" w:hAnsiTheme="minorEastAsia" w:hint="eastAsia"/>
              </w:rPr>
              <w:t>種別</w:t>
            </w:r>
            <w:r w:rsidR="00A47A30" w:rsidRPr="00EA57E2">
              <w:rPr>
                <w:rFonts w:asciiTheme="minorEastAsia" w:eastAsiaTheme="minorEastAsia" w:hAnsiTheme="minorEastAsia" w:hint="eastAsia"/>
              </w:rPr>
              <w:t xml:space="preserve">　（いずれかに〇）</w:t>
            </w:r>
          </w:p>
        </w:tc>
        <w:tc>
          <w:tcPr>
            <w:tcW w:w="6191" w:type="dxa"/>
            <w:gridSpan w:val="5"/>
            <w:shd w:val="clear" w:color="auto" w:fill="auto"/>
            <w:vAlign w:val="center"/>
          </w:tcPr>
          <w:p w:rsidR="00E9292E" w:rsidRPr="00EA57E2" w:rsidRDefault="004B6B0F" w:rsidP="00C5438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小規模　・　看護小規模　・　ＧＨ</w:t>
            </w:r>
          </w:p>
        </w:tc>
      </w:tr>
      <w:tr w:rsidR="003B50C5" w:rsidRPr="00EA57E2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40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EA57E2" w:rsidTr="00BD1D1B">
        <w:trPr>
          <w:trHeight w:val="631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5D11EB" w:rsidRPr="00EA57E2" w:rsidRDefault="00DB70C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※未受講の場合</w:t>
            </w:r>
            <w:r w:rsidR="00050D61">
              <w:rPr>
                <w:rFonts w:asciiTheme="minorEastAsia" w:eastAsiaTheme="minorEastAsia" w:hAnsiTheme="minorEastAsia" w:hint="eastAsia"/>
              </w:rPr>
              <w:t>、</w:t>
            </w:r>
            <w:r w:rsidR="005D11EB" w:rsidRPr="00EA57E2">
              <w:rPr>
                <w:rFonts w:asciiTheme="minorEastAsia" w:eastAsiaTheme="minorEastAsia" w:hAnsiTheme="minorEastAsia" w:hint="eastAsia"/>
              </w:rPr>
              <w:t>修了予定年月</w:t>
            </w:r>
            <w:r w:rsidRPr="00EA57E2">
              <w:rPr>
                <w:rFonts w:asciiTheme="minorEastAsia" w:eastAsiaTheme="minorEastAsia" w:hAnsiTheme="minorEastAsia" w:hint="eastAsia"/>
              </w:rPr>
              <w:t>を記載</w:t>
            </w:r>
          </w:p>
        </w:tc>
      </w:tr>
      <w:tr w:rsidR="003B50C5" w:rsidRPr="00EA57E2" w:rsidTr="006E1FDE">
        <w:trPr>
          <w:trHeight w:val="1863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D730D5" w:rsidRPr="00EA57E2" w:rsidRDefault="00D730D5" w:rsidP="005D11EB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・認知症対応型サービス事業管理者研修</w:t>
            </w:r>
          </w:p>
          <w:p w:rsidR="005B339E" w:rsidRPr="00EA57E2" w:rsidRDefault="005B339E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:rsidR="005B339E" w:rsidRPr="00EA57E2" w:rsidRDefault="00037658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認知症介護実践者研修</w:t>
            </w:r>
          </w:p>
          <w:p w:rsidR="00037658" w:rsidRPr="00EA57E2" w:rsidRDefault="006A2956" w:rsidP="003629A2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また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は</w:t>
            </w:r>
            <w:r w:rsidR="005B339E" w:rsidRPr="00EA57E2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="005B339E" w:rsidRPr="00EA57E2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基礎課程</w:t>
            </w:r>
            <w:r w:rsidR="005B339E" w:rsidRPr="00EA57E2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EA57E2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573"/>
          <w:jc w:val="center"/>
        </w:trPr>
        <w:tc>
          <w:tcPr>
            <w:tcW w:w="4661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EA57E2" w:rsidRDefault="000D7B9C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認知症である者の介護に従事した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期間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B9C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　年　　月</w:t>
            </w:r>
          </w:p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</w:t>
            </w:r>
            <w:r w:rsidR="000D7B9C" w:rsidRPr="00EA57E2">
              <w:rPr>
                <w:rFonts w:asciiTheme="minorEastAsia" w:eastAsiaTheme="minorEastAsia" w:hAnsiTheme="minorEastAsia" w:hint="eastAsia"/>
              </w:rPr>
              <w:t>合計：</w:t>
            </w:r>
            <w:r w:rsidRPr="00EA57E2">
              <w:rPr>
                <w:rFonts w:asciiTheme="minorEastAsia" w:eastAsiaTheme="minorEastAsia" w:hAnsiTheme="minorEastAsia" w:hint="eastAsia"/>
              </w:rPr>
              <w:t xml:space="preserve">　　年　　月）</w:t>
            </w:r>
          </w:p>
        </w:tc>
      </w:tr>
      <w:tr w:rsidR="005D11EB" w:rsidRPr="00EA57E2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EA57E2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5D11EB" w:rsidRPr="00EA57E2" w:rsidRDefault="003B50C5" w:rsidP="00B74336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:rsidR="003B50C5" w:rsidRPr="00EA57E2" w:rsidRDefault="003B50C5" w:rsidP="005D11EB">
      <w:pPr>
        <w:ind w:leftChars="100" w:left="388" w:hangingChars="100" w:hanging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１　当該管理者が管理する事業所・施設が複数の場合は</w:t>
      </w:r>
      <w:r w:rsidR="00050D61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「事業所又は施設の名称」欄を適宜拡張して</w:t>
      </w:r>
      <w:r w:rsidR="00050D61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その全てを記入してください。</w:t>
      </w:r>
    </w:p>
    <w:p w:rsidR="003B50C5" w:rsidRPr="00EA57E2" w:rsidRDefault="006C0DC6" w:rsidP="005D11EB">
      <w:pPr>
        <w:ind w:firstLineChars="100" w:firstLine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２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050D61">
        <w:rPr>
          <w:rFonts w:asciiTheme="minorEastAsia" w:eastAsiaTheme="minorEastAsia" w:hAnsiTheme="minorEastAsia" w:hint="eastAsia"/>
        </w:rPr>
        <w:t>、</w:t>
      </w:r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p w:rsidR="003B50C5" w:rsidRPr="00EA57E2" w:rsidRDefault="006C0DC6" w:rsidP="005D11EB">
      <w:pPr>
        <w:ind w:leftChars="100" w:left="773" w:hangingChars="299" w:hanging="579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３</w:t>
      </w:r>
      <w:r w:rsidR="003B50C5" w:rsidRPr="00EA57E2">
        <w:rPr>
          <w:rFonts w:asciiTheme="minorEastAsia" w:eastAsiaTheme="minorEastAsia" w:hAnsiTheme="minorEastAsia" w:hint="eastAsia"/>
        </w:rPr>
        <w:t xml:space="preserve">　「</w:t>
      </w:r>
      <w:r w:rsidR="000D7B9C" w:rsidRPr="00EA57E2">
        <w:rPr>
          <w:rFonts w:asciiTheme="minorEastAsia" w:eastAsiaTheme="minorEastAsia" w:hAnsiTheme="minorEastAsia" w:hint="eastAsia"/>
        </w:rPr>
        <w:t>認知症である者の介護に従事した期間</w:t>
      </w:r>
      <w:r w:rsidR="004B45B0" w:rsidRPr="00EA57E2">
        <w:rPr>
          <w:rFonts w:asciiTheme="minorEastAsia" w:eastAsiaTheme="minorEastAsia" w:hAnsiTheme="minorEastAsia" w:hint="eastAsia"/>
        </w:rPr>
        <w:t>」</w:t>
      </w:r>
      <w:r w:rsidR="00DF6418" w:rsidRPr="00EA57E2">
        <w:rPr>
          <w:rFonts w:asciiTheme="minorEastAsia" w:eastAsiaTheme="minorEastAsia" w:hAnsiTheme="minorEastAsia" w:hint="eastAsia"/>
        </w:rPr>
        <w:t>は</w:t>
      </w:r>
      <w:r w:rsidR="00050D61">
        <w:rPr>
          <w:rFonts w:asciiTheme="minorEastAsia" w:eastAsiaTheme="minorEastAsia" w:hAnsiTheme="minorEastAsia" w:hint="eastAsia"/>
        </w:rPr>
        <w:t>、</w:t>
      </w:r>
      <w:r w:rsidR="004B45B0" w:rsidRPr="00EA57E2">
        <w:rPr>
          <w:rFonts w:asciiTheme="minorEastAsia" w:eastAsiaTheme="minorEastAsia" w:hAnsiTheme="minorEastAsia" w:hint="eastAsia"/>
        </w:rPr>
        <w:t>３年以上必要</w:t>
      </w:r>
      <w:r w:rsidR="009C5AB7" w:rsidRPr="00EA57E2">
        <w:rPr>
          <w:rFonts w:asciiTheme="minorEastAsia" w:eastAsiaTheme="minorEastAsia" w:hAnsiTheme="minorEastAsia" w:hint="eastAsia"/>
        </w:rPr>
        <w:t>です</w:t>
      </w:r>
      <w:r w:rsidR="004B45B0" w:rsidRPr="00EA57E2">
        <w:rPr>
          <w:rFonts w:asciiTheme="minorEastAsia" w:eastAsiaTheme="minorEastAsia" w:hAnsiTheme="minorEastAsia" w:hint="eastAsia"/>
        </w:rPr>
        <w:t>。</w:t>
      </w:r>
    </w:p>
    <w:sectPr w:rsidR="003B50C5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66" w:rsidRDefault="003F2866">
      <w:r>
        <w:separator/>
      </w:r>
    </w:p>
  </w:endnote>
  <w:endnote w:type="continuationSeparator" w:id="0">
    <w:p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66" w:rsidRDefault="003F2866">
      <w:r>
        <w:separator/>
      </w:r>
    </w:p>
  </w:footnote>
  <w:footnote w:type="continuationSeparator" w:id="0">
    <w:p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16926"/>
    <w:rsid w:val="00030AB6"/>
    <w:rsid w:val="00037658"/>
    <w:rsid w:val="00050D61"/>
    <w:rsid w:val="000712EB"/>
    <w:rsid w:val="000B6035"/>
    <w:rsid w:val="000D7B9C"/>
    <w:rsid w:val="000E3891"/>
    <w:rsid w:val="000F6529"/>
    <w:rsid w:val="00160DF9"/>
    <w:rsid w:val="00232C7C"/>
    <w:rsid w:val="00256016"/>
    <w:rsid w:val="00270E55"/>
    <w:rsid w:val="002B521F"/>
    <w:rsid w:val="00325B19"/>
    <w:rsid w:val="00326685"/>
    <w:rsid w:val="003629A2"/>
    <w:rsid w:val="00396360"/>
    <w:rsid w:val="003B50C5"/>
    <w:rsid w:val="003D6839"/>
    <w:rsid w:val="003E4C75"/>
    <w:rsid w:val="003F2866"/>
    <w:rsid w:val="00416224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24FC2"/>
    <w:rsid w:val="007A1724"/>
    <w:rsid w:val="007D1341"/>
    <w:rsid w:val="007F28D8"/>
    <w:rsid w:val="008047CC"/>
    <w:rsid w:val="008B3690"/>
    <w:rsid w:val="00987D8B"/>
    <w:rsid w:val="00992D7A"/>
    <w:rsid w:val="009C5AB7"/>
    <w:rsid w:val="009D3383"/>
    <w:rsid w:val="009D4C1F"/>
    <w:rsid w:val="00A1576F"/>
    <w:rsid w:val="00A47A30"/>
    <w:rsid w:val="00AC1E87"/>
    <w:rsid w:val="00B74336"/>
    <w:rsid w:val="00B924B8"/>
    <w:rsid w:val="00BA07EB"/>
    <w:rsid w:val="00BC5DBE"/>
    <w:rsid w:val="00BD1D1B"/>
    <w:rsid w:val="00C224B1"/>
    <w:rsid w:val="00C54386"/>
    <w:rsid w:val="00C552E3"/>
    <w:rsid w:val="00C6751E"/>
    <w:rsid w:val="00C82924"/>
    <w:rsid w:val="00CC03D2"/>
    <w:rsid w:val="00D4728C"/>
    <w:rsid w:val="00D70858"/>
    <w:rsid w:val="00D730D5"/>
    <w:rsid w:val="00DB70CB"/>
    <w:rsid w:val="00DF6418"/>
    <w:rsid w:val="00E03160"/>
    <w:rsid w:val="00E9292E"/>
    <w:rsid w:val="00EA57E2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B08D6975-6E90-4B4A-B83E-39A30C6C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  <w:style w:type="paragraph" w:styleId="a7">
    <w:name w:val="Balloon Text"/>
    <w:basedOn w:val="a"/>
    <w:link w:val="a8"/>
    <w:semiHidden/>
    <w:unhideWhenUsed/>
    <w:rsid w:val="00C54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543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21</cp:revision>
  <cp:lastPrinted>2016-06-22T09:29:00Z</cp:lastPrinted>
  <dcterms:created xsi:type="dcterms:W3CDTF">2014-05-08T03:51:00Z</dcterms:created>
  <dcterms:modified xsi:type="dcterms:W3CDTF">2021-04-20T09:58:00Z</dcterms:modified>
</cp:coreProperties>
</file>