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B7F0A" w14:textId="191B98FA" w:rsidR="00737953" w:rsidRPr="00367DA7" w:rsidRDefault="00737953" w:rsidP="00737953">
      <w:pPr>
        <w:jc w:val="right"/>
        <w:rPr>
          <w:rFonts w:asciiTheme="minorEastAsia" w:eastAsiaTheme="minorEastAsia" w:hAnsiTheme="minorEastAsia"/>
          <w:sz w:val="21"/>
          <w:szCs w:val="22"/>
        </w:rPr>
      </w:pPr>
      <w:r w:rsidRPr="00367DA7">
        <w:rPr>
          <w:rFonts w:asciiTheme="minorEastAsia" w:eastAsiaTheme="minorEastAsia" w:hAnsiTheme="minorEastAsia" w:hint="eastAsia"/>
          <w:sz w:val="21"/>
          <w:szCs w:val="22"/>
        </w:rPr>
        <w:t>（</w:t>
      </w:r>
      <w:r w:rsidR="002D5A73">
        <w:rPr>
          <w:rFonts w:asciiTheme="minorEastAsia" w:eastAsiaTheme="minorEastAsia" w:hAnsiTheme="minorEastAsia" w:hint="eastAsia"/>
          <w:sz w:val="21"/>
          <w:szCs w:val="22"/>
        </w:rPr>
        <w:t>参考</w:t>
      </w:r>
      <w:r w:rsidRPr="00367DA7">
        <w:rPr>
          <w:rFonts w:asciiTheme="minorEastAsia" w:eastAsiaTheme="minorEastAsia" w:hAnsiTheme="minorEastAsia" w:hint="eastAsia"/>
          <w:sz w:val="21"/>
          <w:szCs w:val="22"/>
        </w:rPr>
        <w:t>）</w:t>
      </w:r>
    </w:p>
    <w:p w14:paraId="0F455B82" w14:textId="61CF6ADB" w:rsidR="007D1341" w:rsidRPr="00367DA7" w:rsidRDefault="00946445" w:rsidP="007D1341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理事長（設立</w:t>
      </w:r>
      <w:r w:rsidR="00DE7830" w:rsidRPr="003915C1">
        <w:rPr>
          <w:rFonts w:asciiTheme="minorEastAsia" w:eastAsiaTheme="minorEastAsia" w:hAnsiTheme="minorEastAsia" w:hint="eastAsia"/>
          <w:sz w:val="24"/>
          <w:szCs w:val="24"/>
        </w:rPr>
        <w:t>代表者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D1341" w:rsidRPr="003915C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D1341" w:rsidRPr="00367DA7">
        <w:rPr>
          <w:rFonts w:asciiTheme="minorEastAsia" w:eastAsiaTheme="minorEastAsia" w:hAnsiTheme="minorEastAsia" w:hint="eastAsia"/>
          <w:sz w:val="24"/>
          <w:szCs w:val="24"/>
        </w:rPr>
        <w:t>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210"/>
        <w:gridCol w:w="440"/>
        <w:gridCol w:w="2503"/>
      </w:tblGrid>
      <w:tr w:rsidR="005322BA" w:rsidRPr="00367DA7" w14:paraId="59DA7814" w14:textId="77777777" w:rsidTr="00DC31D6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2D43888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2899CFC" w14:textId="77777777"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045858D3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14:paraId="4C5451FF" w14:textId="77777777" w:rsidR="005322BA" w:rsidRPr="00367DA7" w:rsidRDefault="00362E36" w:rsidP="00DC31D6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5322BA" w:rsidRPr="00367DA7" w14:paraId="66F0E5C2" w14:textId="77777777" w:rsidTr="00DC31D6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D3D8C4E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D3C5B89" w14:textId="77777777"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7F907061" w14:textId="77777777"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14:paraId="633442BB" w14:textId="77777777"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</w:tr>
      <w:tr w:rsidR="00DC31D6" w:rsidRPr="00367DA7" w14:paraId="58E84CE9" w14:textId="77777777" w:rsidTr="00DC31D6">
        <w:trPr>
          <w:trHeight w:val="38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14:paraId="42AB3DE9" w14:textId="77777777"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3E72E5D7" w14:textId="77777777"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DC31D6" w:rsidRPr="00367DA7" w14:paraId="431F454B" w14:textId="77777777" w:rsidTr="00DC31D6">
        <w:trPr>
          <w:trHeight w:val="38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14:paraId="62DB5E62" w14:textId="77777777"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14C0CA58" w14:textId="77777777"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2268066C" w14:textId="77777777" w:rsidTr="00856C58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21B23859" w14:textId="77777777" w:rsidR="005322BA" w:rsidRPr="00367DA7" w:rsidRDefault="005322BA" w:rsidP="00856C5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14:paraId="4D28699A" w14:textId="77777777" w:rsidR="005322BA" w:rsidRPr="00367DA7" w:rsidRDefault="005322BA" w:rsidP="00856C58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0CFE71BC" w14:textId="77777777" w:rsidTr="00DC31D6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14:paraId="0BCB3009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5322BA" w:rsidRPr="00367DA7" w14:paraId="314D5464" w14:textId="77777777" w:rsidTr="00DC31D6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5DF012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CFB3E9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35D586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5322BA" w:rsidRPr="00367DA7" w14:paraId="556D2C01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AB4A94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591032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CF0E87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2B61DDBE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E0FD5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F246AD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8E550E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7E7D83ED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848BFA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FADA60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986592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1DB55FBB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3B1EE6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1D2482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0E8FF4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15BB5A30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6457A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42A2C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128D16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63A044DD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7FAB11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D29DE3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00112F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1E0077DC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7EB7D1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5E8520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25D8F1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36FF8C1C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02F264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199408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0EF77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47B378D7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AEECE3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C2645B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90D11F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A7E04" w:rsidRPr="00367DA7" w14:paraId="7CABF0B2" w14:textId="77777777" w:rsidTr="005F40BD">
        <w:trPr>
          <w:trHeight w:val="397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F9D22" w14:textId="77777777"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AA7E04" w:rsidRPr="00367DA7" w14:paraId="6E0704B1" w14:textId="77777777" w:rsidTr="00AA7E04">
        <w:trPr>
          <w:trHeight w:val="56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3DEA93" w14:textId="77777777"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5D0ACE" w14:textId="77777777"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14:paraId="29744EFD" w14:textId="77777777"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※未受講の場合</w:t>
            </w:r>
            <w:r w:rsidR="00F12401">
              <w:rPr>
                <w:rFonts w:asciiTheme="minorEastAsia" w:eastAsiaTheme="minorEastAsia" w:hAnsiTheme="minorEastAsia" w:hint="eastAsia"/>
              </w:rPr>
              <w:t>、</w:t>
            </w:r>
            <w:r w:rsidRPr="00367DA7">
              <w:rPr>
                <w:rFonts w:asciiTheme="minorEastAsia" w:eastAsiaTheme="minorEastAsia" w:hAnsiTheme="minorEastAsia" w:hint="eastAsia"/>
              </w:rPr>
              <w:t>修了予定年月を記載</w:t>
            </w:r>
          </w:p>
        </w:tc>
      </w:tr>
      <w:tr w:rsidR="00FC14BA" w:rsidRPr="00367DA7" w14:paraId="0F3697A7" w14:textId="77777777" w:rsidTr="00DC31D6">
        <w:trPr>
          <w:trHeight w:val="1151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E4BF0C4" w14:textId="77777777" w:rsidR="00FD06F5" w:rsidRPr="00367DA7" w:rsidRDefault="00FD06F5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・認知症対応型サービス事業開設者研修</w:t>
            </w:r>
          </w:p>
          <w:p w14:paraId="6260496C" w14:textId="77777777" w:rsidR="00DC763C" w:rsidRPr="00367DA7" w:rsidRDefault="00DC763C" w:rsidP="00FC14BA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67DA7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（定期巡回・随時対応型訪問介護看護事業所は除く）</w:t>
            </w: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2ED933F" w14:textId="77777777"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15A8FDAC" w14:textId="77777777" w:rsidTr="00AA7E04">
        <w:trPr>
          <w:trHeight w:val="454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64AB40" w14:textId="77777777" w:rsidR="005322BA" w:rsidRPr="00367DA7" w:rsidRDefault="00FC14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職務に関連する資格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の</w:t>
            </w:r>
            <w:r w:rsidRPr="00367DA7">
              <w:rPr>
                <w:rFonts w:asciiTheme="minorEastAsia" w:eastAsiaTheme="minorEastAsia" w:hAnsiTheme="minorEastAsia" w:hint="eastAsia"/>
              </w:rPr>
              <w:t>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0A77F5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322BA" w:rsidRPr="00367DA7" w14:paraId="55FE4DA8" w14:textId="77777777" w:rsidTr="00AA7E04">
        <w:trPr>
          <w:trHeight w:val="1200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0F187924" w14:textId="77777777"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38EC22C2" w14:textId="77777777"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367DA7" w14:paraId="3768BFFD" w14:textId="77777777" w:rsidTr="00DC31D6">
        <w:trPr>
          <w:trHeight w:val="1188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7F6166D" w14:textId="77777777" w:rsidR="003B50C5" w:rsidRPr="00367DA7" w:rsidRDefault="00987D8B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　その他社会福祉活動歴</w:t>
            </w:r>
          </w:p>
          <w:p w14:paraId="56C718C1" w14:textId="77777777" w:rsidR="003B50C5" w:rsidRPr="00367DA7" w:rsidRDefault="003B50C5" w:rsidP="00FC14BA">
            <w:pPr>
              <w:rPr>
                <w:rFonts w:asciiTheme="minorEastAsia" w:eastAsiaTheme="minorEastAsia" w:hAnsiTheme="minorEastAsia"/>
              </w:rPr>
            </w:pPr>
          </w:p>
          <w:p w14:paraId="2F0D970E" w14:textId="77777777"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89A26D3" w14:textId="77777777" w:rsidR="00C4084C" w:rsidRPr="00367DA7" w:rsidRDefault="005322BA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備考　</w:t>
      </w:r>
    </w:p>
    <w:p w14:paraId="5CD0454B" w14:textId="77777777" w:rsidR="005322BA" w:rsidRPr="00367DA7" w:rsidRDefault="00C4084C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１　</w:t>
      </w:r>
      <w:r w:rsidR="003B50C5" w:rsidRPr="00367DA7">
        <w:rPr>
          <w:rFonts w:asciiTheme="minorEastAsia" w:eastAsiaTheme="minorEastAsia" w:hAnsiTheme="minorEastAsia" w:hint="eastAsia"/>
        </w:rPr>
        <w:t>住所・電話番号は</w:t>
      </w:r>
      <w:r w:rsidR="00F12401">
        <w:rPr>
          <w:rFonts w:asciiTheme="minorEastAsia" w:eastAsiaTheme="minorEastAsia" w:hAnsiTheme="minorEastAsia" w:hint="eastAsia"/>
        </w:rPr>
        <w:t>、</w:t>
      </w:r>
      <w:r w:rsidR="003B50C5" w:rsidRPr="00367DA7">
        <w:rPr>
          <w:rFonts w:asciiTheme="minorEastAsia" w:eastAsiaTheme="minorEastAsia" w:hAnsiTheme="minorEastAsia" w:hint="eastAsia"/>
        </w:rPr>
        <w:t>自宅のものを記入してください。</w:t>
      </w:r>
    </w:p>
    <w:p w14:paraId="3CFF2384" w14:textId="77777777" w:rsidR="00C4084C" w:rsidRPr="00367DA7" w:rsidRDefault="00C4084C" w:rsidP="00C4084C">
      <w:pPr>
        <w:ind w:left="194" w:hangingChars="100" w:hanging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２　代表者は下記の</w:t>
      </w:r>
      <w:r w:rsidR="00313AB1" w:rsidRPr="00367DA7">
        <w:rPr>
          <w:rFonts w:asciiTheme="minorEastAsia" w:eastAsiaTheme="minorEastAsia" w:hAnsiTheme="minorEastAsia" w:hint="eastAsia"/>
        </w:rPr>
        <w:t>いずれかの</w:t>
      </w:r>
      <w:r w:rsidRPr="00367DA7">
        <w:rPr>
          <w:rFonts w:asciiTheme="minorEastAsia" w:eastAsiaTheme="minorEastAsia" w:hAnsiTheme="minorEastAsia" w:hint="eastAsia"/>
        </w:rPr>
        <w:t>経験を有すること。</w:t>
      </w:r>
    </w:p>
    <w:p w14:paraId="23024D8E" w14:textId="77777777"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（１）</w:t>
      </w:r>
      <w:r w:rsidRPr="00367DA7">
        <w:rPr>
          <w:rFonts w:asciiTheme="minorEastAsia" w:eastAsiaTheme="minorEastAsia" w:hAnsiTheme="minorEastAsia"/>
        </w:rPr>
        <w:t>特養</w:t>
      </w:r>
      <w:r w:rsidR="00F12401">
        <w:rPr>
          <w:rFonts w:asciiTheme="minorEastAsia" w:eastAsiaTheme="minorEastAsia" w:hAnsiTheme="minorEastAsia" w:hint="eastAsia"/>
        </w:rPr>
        <w:t>、</w:t>
      </w:r>
      <w:r w:rsidRPr="00367DA7">
        <w:rPr>
          <w:rFonts w:asciiTheme="minorEastAsia" w:eastAsiaTheme="minorEastAsia" w:hAnsiTheme="minorEastAsia"/>
        </w:rPr>
        <w:t>老健等の従業者</w:t>
      </w:r>
      <w:r w:rsidRPr="00367DA7">
        <w:rPr>
          <w:rFonts w:asciiTheme="minorEastAsia" w:eastAsiaTheme="minorEastAsia" w:hAnsiTheme="minorEastAsia" w:hint="eastAsia"/>
        </w:rPr>
        <w:t>も</w:t>
      </w:r>
      <w:r w:rsidRPr="00367DA7">
        <w:rPr>
          <w:rFonts w:asciiTheme="minorEastAsia" w:eastAsiaTheme="minorEastAsia" w:hAnsiTheme="minorEastAsia"/>
        </w:rPr>
        <w:t>しくは訪問介護員等として</w:t>
      </w:r>
      <w:r w:rsidR="00F12401">
        <w:rPr>
          <w:rFonts w:asciiTheme="minorEastAsia" w:eastAsiaTheme="minorEastAsia" w:hAnsiTheme="minorEastAsia" w:hint="eastAsia"/>
        </w:rPr>
        <w:t>、</w:t>
      </w:r>
      <w:r w:rsidRPr="00367DA7">
        <w:rPr>
          <w:rFonts w:asciiTheme="minorEastAsia" w:eastAsiaTheme="minorEastAsia" w:hAnsiTheme="minorEastAsia"/>
        </w:rPr>
        <w:t>認知症である者の介護に従事した経験を有する者</w:t>
      </w:r>
    </w:p>
    <w:p w14:paraId="2A6608D2" w14:textId="77777777"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（２）</w:t>
      </w:r>
      <w:r w:rsidRPr="00367DA7">
        <w:rPr>
          <w:rFonts w:asciiTheme="minorEastAsia" w:eastAsiaTheme="minorEastAsia" w:hAnsiTheme="minorEastAsia"/>
        </w:rPr>
        <w:t>保健医療サービス事業の経営に携わった経験を有する者</w:t>
      </w:r>
    </w:p>
    <w:p w14:paraId="276D17AA" w14:textId="77777777"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（３）</w:t>
      </w:r>
      <w:r w:rsidRPr="00367DA7">
        <w:rPr>
          <w:rFonts w:asciiTheme="minorEastAsia" w:eastAsiaTheme="minorEastAsia" w:hAnsiTheme="minorEastAsia"/>
        </w:rPr>
        <w:t>福祉サービスの提供を行う事業の経営に携わった経験を有する者</w:t>
      </w:r>
    </w:p>
    <w:sectPr w:rsidR="00C4084C" w:rsidRPr="00367DA7" w:rsidSect="00954B9A">
      <w:pgSz w:w="11906" w:h="16838" w:code="9"/>
      <w:pgMar w:top="1134" w:right="1304" w:bottom="1134" w:left="1304" w:header="851" w:footer="624" w:gutter="0"/>
      <w:pgNumType w:start="27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1E4B" w14:textId="77777777" w:rsidR="00405698" w:rsidRDefault="00405698">
      <w:r>
        <w:separator/>
      </w:r>
    </w:p>
  </w:endnote>
  <w:endnote w:type="continuationSeparator" w:id="0">
    <w:p w14:paraId="53A09061" w14:textId="77777777" w:rsidR="00405698" w:rsidRDefault="0040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A4814" w14:textId="77777777" w:rsidR="00405698" w:rsidRDefault="00405698">
      <w:r>
        <w:separator/>
      </w:r>
    </w:p>
  </w:footnote>
  <w:footnote w:type="continuationSeparator" w:id="0">
    <w:p w14:paraId="46810CE7" w14:textId="77777777" w:rsidR="00405698" w:rsidRDefault="00405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AB6"/>
    <w:rsid w:val="00030AB6"/>
    <w:rsid w:val="000856CB"/>
    <w:rsid w:val="00165A07"/>
    <w:rsid w:val="00183A23"/>
    <w:rsid w:val="001A5725"/>
    <w:rsid w:val="001C04BC"/>
    <w:rsid w:val="0025507A"/>
    <w:rsid w:val="00270E55"/>
    <w:rsid w:val="00284140"/>
    <w:rsid w:val="00293541"/>
    <w:rsid w:val="002D5A73"/>
    <w:rsid w:val="00313AB1"/>
    <w:rsid w:val="00325B19"/>
    <w:rsid w:val="00362E36"/>
    <w:rsid w:val="00367DA7"/>
    <w:rsid w:val="003915C1"/>
    <w:rsid w:val="003B50C5"/>
    <w:rsid w:val="003F76FD"/>
    <w:rsid w:val="00405698"/>
    <w:rsid w:val="00416224"/>
    <w:rsid w:val="004B3D86"/>
    <w:rsid w:val="005322BA"/>
    <w:rsid w:val="00584B55"/>
    <w:rsid w:val="005C24D4"/>
    <w:rsid w:val="005F57DF"/>
    <w:rsid w:val="006378D2"/>
    <w:rsid w:val="00650272"/>
    <w:rsid w:val="00684442"/>
    <w:rsid w:val="00727532"/>
    <w:rsid w:val="00737953"/>
    <w:rsid w:val="007404FF"/>
    <w:rsid w:val="0074412C"/>
    <w:rsid w:val="007D1341"/>
    <w:rsid w:val="00856C58"/>
    <w:rsid w:val="008F6CB7"/>
    <w:rsid w:val="00946445"/>
    <w:rsid w:val="00954B9A"/>
    <w:rsid w:val="009614D7"/>
    <w:rsid w:val="00987D8B"/>
    <w:rsid w:val="009C7C0E"/>
    <w:rsid w:val="00A1576F"/>
    <w:rsid w:val="00AA7E04"/>
    <w:rsid w:val="00AB4758"/>
    <w:rsid w:val="00B52A8A"/>
    <w:rsid w:val="00B74336"/>
    <w:rsid w:val="00BD1EF1"/>
    <w:rsid w:val="00C4084C"/>
    <w:rsid w:val="00C518E5"/>
    <w:rsid w:val="00C552E3"/>
    <w:rsid w:val="00C82924"/>
    <w:rsid w:val="00D25B3C"/>
    <w:rsid w:val="00D55D8C"/>
    <w:rsid w:val="00D61C71"/>
    <w:rsid w:val="00D74A72"/>
    <w:rsid w:val="00DC31D6"/>
    <w:rsid w:val="00DC763C"/>
    <w:rsid w:val="00DE7830"/>
    <w:rsid w:val="00DF6418"/>
    <w:rsid w:val="00F12401"/>
    <w:rsid w:val="00F77C38"/>
    <w:rsid w:val="00FC14BA"/>
    <w:rsid w:val="00FD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71B4"/>
  <w15:docId w15:val="{2FB162C2-D5CA-4393-A195-30C13D16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B475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475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54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木下　達也</cp:lastModifiedBy>
  <cp:revision>16</cp:revision>
  <cp:lastPrinted>2007-10-05T06:14:00Z</cp:lastPrinted>
  <dcterms:created xsi:type="dcterms:W3CDTF">2014-05-08T03:05:00Z</dcterms:created>
  <dcterms:modified xsi:type="dcterms:W3CDTF">2025-05-08T06:06:00Z</dcterms:modified>
</cp:coreProperties>
</file>